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2701" w:rsidRPr="00922701" w:rsidRDefault="00922701" w:rsidP="0092270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sz w:val="24"/>
          <w:szCs w:val="24"/>
        </w:rPr>
        <w:t xml:space="preserve">ATA DA SESSÃO PÚBLICA DO PREGÃO PRESENCIAL </w:t>
      </w:r>
    </w:p>
    <w:p w:rsidR="00922701" w:rsidRPr="00922701" w:rsidRDefault="00922701" w:rsidP="0092270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sz w:val="20"/>
        </w:rPr>
        <w:t> </w:t>
      </w:r>
    </w:p>
    <w:p w:rsidR="00922701" w:rsidRPr="00922701" w:rsidRDefault="00922701" w:rsidP="009227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sz w:val="20"/>
        </w:rPr>
        <w:t> </w:t>
      </w:r>
    </w:p>
    <w:p w:rsidR="00922701" w:rsidRPr="00922701" w:rsidRDefault="00922701" w:rsidP="009227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sz w:val="20"/>
        </w:rPr>
        <w:t xml:space="preserve">AQUISIÇÃO DE: </w:t>
      </w:r>
      <w:r w:rsidRPr="00922701">
        <w:rPr>
          <w:rFonts w:ascii="Arial" w:eastAsia="Times New Roman" w:hAnsi="Arial" w:cs="Arial"/>
          <w:b/>
          <w:bCs/>
          <w:sz w:val="20"/>
        </w:rPr>
        <w:t>IMPRESSOS GRÁFICOS, COMUNICAÇÃO VISUAL E PLACAS DE HOMENAGENS</w:t>
      </w:r>
    </w:p>
    <w:p w:rsidR="00922701" w:rsidRPr="00922701" w:rsidRDefault="00922701" w:rsidP="009227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sz w:val="20"/>
        </w:rPr>
        <w:t> </w:t>
      </w:r>
    </w:p>
    <w:p w:rsidR="00922701" w:rsidRPr="00922701" w:rsidRDefault="00922701" w:rsidP="009227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sz w:val="20"/>
        </w:rPr>
        <w:t xml:space="preserve">            Às </w:t>
      </w:r>
      <w:r w:rsidR="001270A9">
        <w:rPr>
          <w:rFonts w:ascii="Arial" w:eastAsia="Times New Roman" w:hAnsi="Arial" w:cs="Arial"/>
          <w:b/>
          <w:bCs/>
          <w:sz w:val="20"/>
        </w:rPr>
        <w:t>14:00</w:t>
      </w:r>
      <w:r w:rsidRPr="00922701">
        <w:rPr>
          <w:rFonts w:ascii="Arial" w:eastAsia="Times New Roman" w:hAnsi="Arial" w:cs="Arial"/>
          <w:sz w:val="20"/>
        </w:rPr>
        <w:t xml:space="preserve"> horas do dia </w:t>
      </w:r>
      <w:r w:rsidRPr="00922701">
        <w:rPr>
          <w:rFonts w:ascii="Arial" w:eastAsia="Times New Roman" w:hAnsi="Arial" w:cs="Arial"/>
          <w:b/>
          <w:bCs/>
          <w:sz w:val="20"/>
        </w:rPr>
        <w:t>25/06/2019</w:t>
      </w:r>
      <w:r w:rsidRPr="00922701">
        <w:rPr>
          <w:rFonts w:ascii="Arial" w:eastAsia="Times New Roman" w:hAnsi="Arial" w:cs="Arial"/>
          <w:sz w:val="20"/>
        </w:rPr>
        <w:t xml:space="preserve">, no </w:t>
      </w:r>
      <w:proofErr w:type="gramStart"/>
      <w:r w:rsidRPr="00922701">
        <w:rPr>
          <w:rFonts w:ascii="Arial" w:eastAsia="Times New Roman" w:hAnsi="Arial" w:cs="Arial"/>
          <w:sz w:val="20"/>
        </w:rPr>
        <w:t>endereço ,</w:t>
      </w:r>
      <w:proofErr w:type="gramEnd"/>
      <w:r w:rsidRPr="00922701">
        <w:rPr>
          <w:rFonts w:ascii="Arial" w:eastAsia="Times New Roman" w:hAnsi="Arial" w:cs="Arial"/>
          <w:sz w:val="20"/>
        </w:rPr>
        <w:t xml:space="preserve"> reuniram-se </w:t>
      </w:r>
      <w:r w:rsidR="00D90570">
        <w:rPr>
          <w:rFonts w:ascii="Arial" w:eastAsia="Times New Roman" w:hAnsi="Arial" w:cs="Arial"/>
          <w:sz w:val="20"/>
        </w:rPr>
        <w:t>a pregoeira</w:t>
      </w:r>
      <w:r w:rsidRPr="00922701">
        <w:rPr>
          <w:rFonts w:ascii="Arial" w:eastAsia="Times New Roman" w:hAnsi="Arial" w:cs="Arial"/>
          <w:sz w:val="20"/>
        </w:rPr>
        <w:t xml:space="preserve">: </w:t>
      </w:r>
      <w:r w:rsidRPr="00922701">
        <w:rPr>
          <w:rFonts w:ascii="Arial" w:eastAsia="Times New Roman" w:hAnsi="Arial" w:cs="Arial"/>
          <w:b/>
          <w:bCs/>
          <w:sz w:val="20"/>
        </w:rPr>
        <w:t>DANIELE PEREIRA DA SILVA</w:t>
      </w:r>
      <w:r w:rsidRPr="00922701">
        <w:rPr>
          <w:rFonts w:ascii="Arial" w:eastAsia="Times New Roman" w:hAnsi="Arial" w:cs="Arial"/>
          <w:sz w:val="20"/>
        </w:rPr>
        <w:t>, e a respectiva equipe de apoio</w:t>
      </w:r>
      <w:r w:rsidR="001270A9">
        <w:rPr>
          <w:rFonts w:ascii="Arial" w:eastAsia="Times New Roman" w:hAnsi="Arial" w:cs="Arial"/>
          <w:sz w:val="20"/>
        </w:rPr>
        <w:t xml:space="preserve"> </w:t>
      </w:r>
      <w:r w:rsidR="001270A9">
        <w:rPr>
          <w:rFonts w:ascii="Arial" w:eastAsia="Times New Roman" w:hAnsi="Arial" w:cs="Arial"/>
          <w:b/>
          <w:sz w:val="20"/>
        </w:rPr>
        <w:t>CLAUDIONISIO DE OLIVEIRA, RENNAN ALMEIDA MOTA</w:t>
      </w:r>
      <w:r w:rsidRPr="00922701">
        <w:rPr>
          <w:rFonts w:ascii="Arial" w:eastAsia="Times New Roman" w:hAnsi="Arial" w:cs="Arial"/>
          <w:sz w:val="20"/>
        </w:rPr>
        <w:t xml:space="preserve">, designados pelo ato de nomeação (Portaria: </w:t>
      </w:r>
      <w:r w:rsidRPr="00922701">
        <w:rPr>
          <w:rFonts w:ascii="Arial" w:eastAsia="Times New Roman" w:hAnsi="Arial" w:cs="Arial"/>
          <w:b/>
          <w:bCs/>
          <w:sz w:val="20"/>
        </w:rPr>
        <w:t>12 de 24/01/2019</w:t>
      </w:r>
      <w:r w:rsidRPr="00922701">
        <w:rPr>
          <w:rFonts w:ascii="Arial" w:eastAsia="Times New Roman" w:hAnsi="Arial" w:cs="Arial"/>
          <w:sz w:val="20"/>
        </w:rPr>
        <w:t xml:space="preserve">), para realização da sessão pública de licitação, modalidade pregão nº: </w:t>
      </w:r>
      <w:r w:rsidRPr="00922701">
        <w:rPr>
          <w:rFonts w:ascii="Arial" w:eastAsia="Times New Roman" w:hAnsi="Arial" w:cs="Arial"/>
          <w:b/>
          <w:bCs/>
          <w:sz w:val="20"/>
        </w:rPr>
        <w:t>0014/2019</w:t>
      </w:r>
      <w:r w:rsidRPr="00922701">
        <w:rPr>
          <w:rFonts w:ascii="Arial" w:eastAsia="Times New Roman" w:hAnsi="Arial" w:cs="Arial"/>
          <w:sz w:val="20"/>
        </w:rPr>
        <w:t xml:space="preserve">, processo administrativo nº: </w:t>
      </w:r>
      <w:r w:rsidRPr="00922701">
        <w:rPr>
          <w:rFonts w:ascii="Arial" w:eastAsia="Times New Roman" w:hAnsi="Arial" w:cs="Arial"/>
          <w:b/>
          <w:bCs/>
          <w:sz w:val="20"/>
        </w:rPr>
        <w:t>000037/19</w:t>
      </w:r>
      <w:r w:rsidRPr="00922701">
        <w:rPr>
          <w:rFonts w:ascii="Arial" w:eastAsia="Times New Roman" w:hAnsi="Arial" w:cs="Arial"/>
          <w:sz w:val="20"/>
        </w:rPr>
        <w:t xml:space="preserve"> - que tem por objeto a aquisição de </w:t>
      </w:r>
      <w:r w:rsidRPr="00922701">
        <w:rPr>
          <w:rFonts w:ascii="Arial" w:eastAsia="Times New Roman" w:hAnsi="Arial" w:cs="Arial"/>
          <w:b/>
          <w:bCs/>
          <w:sz w:val="20"/>
        </w:rPr>
        <w:t>IMPRESSOS GRÁFICOS, COMUNICAÇÃO VISUAL E PLACAS DE HOMENAGENS</w:t>
      </w:r>
      <w:r w:rsidRPr="00922701">
        <w:rPr>
          <w:rFonts w:ascii="Arial" w:eastAsia="Times New Roman" w:hAnsi="Arial" w:cs="Arial"/>
          <w:sz w:val="20"/>
        </w:rPr>
        <w:t xml:space="preserve"> para:</w:t>
      </w:r>
      <w:bookmarkStart w:id="0" w:name="_GoBack"/>
      <w:bookmarkEnd w:id="0"/>
    </w:p>
    <w:p w:rsidR="00922701" w:rsidRPr="00922701" w:rsidRDefault="00922701" w:rsidP="009227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922701" w:rsidRPr="00922701" w:rsidTr="00922701">
        <w:trPr>
          <w:tblCellSpacing w:w="0" w:type="dxa"/>
        </w:trPr>
        <w:tc>
          <w:tcPr>
            <w:tcW w:w="345" w:type="dxa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Eventual e Futura Aquisição de Impressos Gráficos, Comunicação Visual e Placas de Homenagens, para Atender as Necessidades dos Setores da Prefeitura Municipal.</w:t>
            </w:r>
          </w:p>
        </w:tc>
        <w:tc>
          <w:tcPr>
            <w:tcW w:w="360" w:type="dxa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22701" w:rsidRPr="00922701" w:rsidRDefault="00922701" w:rsidP="009227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22701" w:rsidRPr="00922701" w:rsidRDefault="00922701" w:rsidP="0092270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sz w:val="20"/>
        </w:rPr>
        <w:t>CREDENCIAMENTO</w:t>
      </w:r>
    </w:p>
    <w:p w:rsidR="00922701" w:rsidRPr="00922701" w:rsidRDefault="00922701" w:rsidP="0092270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22701" w:rsidRPr="00922701" w:rsidRDefault="00922701" w:rsidP="009227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sz w:val="20"/>
        </w:rPr>
        <w:t> </w:t>
      </w:r>
      <w:r w:rsidRPr="00922701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922701" w:rsidRPr="00922701" w:rsidRDefault="00922701" w:rsidP="009227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37"/>
        <w:gridCol w:w="2048"/>
        <w:gridCol w:w="2215"/>
        <w:gridCol w:w="2488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14.410.030/0001-80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DARY FARIA FRAGA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132.322.076-34 - MG-495.737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23.280.196/0001-10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025.115.396-75 - 299535563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29.984.055/0001-65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GERSON LEITE PRADO LARA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973.327.126-87 - 03140705166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29.551.995/0001-60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112.370.756-10 - MG16622511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13.934.459/0001-04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JOAO MARCOS SIQUEIRA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499.133.447-00 - 0431012624</w:t>
            </w:r>
          </w:p>
        </w:tc>
      </w:tr>
    </w:tbl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sz w:val="20"/>
          <w:lang w:val="pt-PT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22701" w:rsidRPr="00922701" w:rsidRDefault="00D90570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>A pregoeira</w:t>
      </w:r>
      <w:r w:rsidR="00922701" w:rsidRPr="00922701">
        <w:rPr>
          <w:rFonts w:ascii="Arial" w:eastAsia="Times New Roman" w:hAnsi="Arial" w:cs="Arial"/>
          <w:color w:val="000000"/>
          <w:sz w:val="20"/>
        </w:rPr>
        <w:t xml:space="preserve"> comunicou o encerramento do credenciamento.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20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20"/>
        </w:rPr>
        <w:t> </w:t>
      </w:r>
      <w:r w:rsidR="001270A9">
        <w:rPr>
          <w:rFonts w:ascii="Arial" w:eastAsia="Times New Roman" w:hAnsi="Arial" w:cs="Arial"/>
          <w:color w:val="000000"/>
          <w:sz w:val="20"/>
        </w:rPr>
        <w:t>           Em seguida recebeu as Declarações dos</w:t>
      </w:r>
      <w:r w:rsidRPr="00922701">
        <w:rPr>
          <w:rFonts w:ascii="Arial" w:eastAsia="Times New Roman" w:hAnsi="Arial" w:cs="Arial"/>
          <w:color w:val="000000"/>
          <w:sz w:val="20"/>
        </w:rPr>
        <w:t xml:space="preserve"> Licitante</w:t>
      </w:r>
      <w:r w:rsidR="001270A9">
        <w:rPr>
          <w:rFonts w:ascii="Arial" w:eastAsia="Times New Roman" w:hAnsi="Arial" w:cs="Arial"/>
          <w:color w:val="000000"/>
          <w:sz w:val="20"/>
        </w:rPr>
        <w:t>s de que atendem</w:t>
      </w:r>
      <w:r w:rsidRPr="00922701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</w:t>
      </w:r>
      <w:proofErr w:type="gramStart"/>
      <w:r w:rsidRPr="00922701">
        <w:rPr>
          <w:rFonts w:ascii="Arial" w:eastAsia="Times New Roman" w:hAnsi="Arial" w:cs="Arial"/>
          <w:color w:val="000000"/>
          <w:sz w:val="20"/>
        </w:rPr>
        <w:t>a  Proposta</w:t>
      </w:r>
      <w:proofErr w:type="gramEnd"/>
      <w:r w:rsidRPr="00922701">
        <w:rPr>
          <w:rFonts w:ascii="Arial" w:eastAsia="Times New Roman" w:hAnsi="Arial" w:cs="Arial"/>
          <w:color w:val="000000"/>
          <w:sz w:val="20"/>
        </w:rPr>
        <w:t xml:space="preserve"> e os Documentos de Habilitação, respectivamente.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20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20"/>
        </w:rPr>
        <w:t xml:space="preserve">            Passou-se então a fase de abertura e análise das propostas de preço dos Licitantes participantes do certame, </w:t>
      </w:r>
      <w:proofErr w:type="gramStart"/>
      <w:r w:rsidRPr="00922701">
        <w:rPr>
          <w:rFonts w:ascii="Arial" w:eastAsia="Times New Roman" w:hAnsi="Arial" w:cs="Arial"/>
          <w:color w:val="000000"/>
          <w:sz w:val="20"/>
        </w:rPr>
        <w:t>sendo  numeradas</w:t>
      </w:r>
      <w:proofErr w:type="gramEnd"/>
      <w:r w:rsidRPr="00922701">
        <w:rPr>
          <w:rFonts w:ascii="Arial" w:eastAsia="Times New Roman" w:hAnsi="Arial" w:cs="Arial"/>
          <w:color w:val="000000"/>
          <w:sz w:val="20"/>
        </w:rPr>
        <w:t>  e  rubricadas  pelo  Pregoeiro, que  efetuou   a  leitura, em  voz  alta, dos  preços  apresentados,  conforme  segue: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sz w:val="20"/>
        </w:rPr>
        <w:t>PROPOSTA</w:t>
      </w:r>
    </w:p>
    <w:p w:rsidR="00922701" w:rsidRPr="00922701" w:rsidRDefault="00922701" w:rsidP="0092270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sz w:val="20"/>
        </w:rPr>
        <w:t> </w:t>
      </w:r>
      <w:r w:rsidRPr="00922701">
        <w:rPr>
          <w:rFonts w:ascii="Arial" w:eastAsia="Times New Roman" w:hAnsi="Arial" w:cs="Arial"/>
          <w:b/>
          <w:bCs/>
          <w:sz w:val="20"/>
        </w:rPr>
        <w:t>Item: 1-ADESIVO EM VINIL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94"/>
        <w:gridCol w:w="1658"/>
        <w:gridCol w:w="627"/>
        <w:gridCol w:w="1682"/>
        <w:gridCol w:w="1232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111,94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25/06/2019 - 14:25:56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101,49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25/06/2019 - 14:25:55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2-ADESIVO EM VINIL RECORTE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94"/>
        <w:gridCol w:w="1658"/>
        <w:gridCol w:w="627"/>
        <w:gridCol w:w="1682"/>
        <w:gridCol w:w="1232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193,55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25/06/2019 - 14:29:10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3-ATESTADO MEDICO, FOLHA BRANCA, 15X21CM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1049"/>
        <w:gridCol w:w="1578"/>
        <w:gridCol w:w="627"/>
        <w:gridCol w:w="1602"/>
        <w:gridCol w:w="1218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123,56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R$ 3,48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112,07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25/06/2019 - 14:30:10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25/06/2019 - 14:30:11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4-BANNERS EM LONA COM IMPRESSAO DIGITAL - 440GR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94"/>
        <w:gridCol w:w="1658"/>
        <w:gridCol w:w="627"/>
        <w:gridCol w:w="1682"/>
        <w:gridCol w:w="1232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117,19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25/06/2019 - 14:42:07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5-CARTAO DE VISITA 5X9CM, 4X0 CORES, COUCHE 250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9"/>
        <w:gridCol w:w="1049"/>
        <w:gridCol w:w="1597"/>
        <w:gridCol w:w="627"/>
        <w:gridCol w:w="1620"/>
        <w:gridCol w:w="111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25/06/2019 - 14:46:27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6-CARTAO DE VISITA 5X9CM, 4X4 CORES, COUCHE 250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143,75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25/06/2019 - 14:55:58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7-CARTAZ 4X0 CORES, COUCHE 115GS, 29,7X42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79"/>
        <w:gridCol w:w="1049"/>
        <w:gridCol w:w="1597"/>
        <w:gridCol w:w="627"/>
        <w:gridCol w:w="1620"/>
        <w:gridCol w:w="111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122,14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213,74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25/06/2019 - 14:56:54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8-CARTAZ 4X0 CORES, COUCHE 115GS, 42X59,4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1049"/>
        <w:gridCol w:w="1578"/>
        <w:gridCol w:w="627"/>
        <w:gridCol w:w="1602"/>
        <w:gridCol w:w="1218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25/06/2019 - 14:57:53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9-ENVELOPAMENTO DE VEICULOS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94"/>
        <w:gridCol w:w="1658"/>
        <w:gridCol w:w="627"/>
        <w:gridCol w:w="1682"/>
        <w:gridCol w:w="1232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R$ 139,00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25/06/2019 - 14:58:51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10-ENVELOPE GRANDE 36X26 COM LOGO DA PREFEITURA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2"/>
        <w:gridCol w:w="793"/>
        <w:gridCol w:w="1623"/>
        <w:gridCol w:w="627"/>
        <w:gridCol w:w="1647"/>
        <w:gridCol w:w="122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R$ 0,67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124,07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185,19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25/06/2019 - 14:59:59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11-ENVELOPE PEQUENO 18X25 COM LOGO DA PREFEITURA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2"/>
        <w:gridCol w:w="793"/>
        <w:gridCol w:w="1623"/>
        <w:gridCol w:w="627"/>
        <w:gridCol w:w="1647"/>
        <w:gridCol w:w="122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12-ENVELOPE SACO EM PAPEL KRAFT OURO, 25X35CM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81"/>
        <w:gridCol w:w="793"/>
        <w:gridCol w:w="1540"/>
        <w:gridCol w:w="905"/>
        <w:gridCol w:w="1564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FORONI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R$ 272,32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66.419,51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146,34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R$ 340,41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83.026,83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25/06/2019 - 15:03:12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13-FAIXA EM LONA COM IMPRESSAO DIGITAL - 440GRS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5"/>
        <w:gridCol w:w="594"/>
        <w:gridCol w:w="1627"/>
        <w:gridCol w:w="627"/>
        <w:gridCol w:w="1650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25/06/2019 - 15:05:04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25/06/2019 - 15:05:04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335,94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25/06/2019 - 15:05:04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117,19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25/06/2019 - 15:05:04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25/06/2019 - 15:05:04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14-FLYERS COLORIDOS, 10X15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180,00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25/06/2019 - 15:08:24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lastRenderedPageBreak/>
        <w:t>Item: 15-FLYERS COLORIDOS, 10X15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130,77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130,77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153,85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130,77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25/06/2019 - 15:09:38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16-FLYERS COLORIDOS, 115GS, A5, FRENTE E VERSO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123,81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180,95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128,57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25/06/2019 - 15:10:33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17-FLYERS COLORIDOS, 115GS, A5, SOMENTE FRENTE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113,04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147,83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126,09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25/06/2019 - 15:11:40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18-FOLDERS COLORIDOS, COUCHE 115GS, A4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122,86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214,29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125,71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19-FORMULARIO CONTINUO/NOTA DE EMPENHO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124,51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R$ 538,12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R$ 672,00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124,88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R$ 672,66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20-FORMULÁRIO, ESCRITA EM 1 COR, FRENTE E VERSO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124,65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308,12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R$ 8,93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21-FORMULÁRIO, ESCRITA EM 1 COR, SOMENTE FRENTE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124,91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348,43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25/06/2019 - 15:17:58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22-IMPRESSAO EM PAPEL FOTOGRAFICO A2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R$ 88,30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490,56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122,22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25/06/2019 - 15:18:37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23-IMPRESSAO EM PAPEL FOTOGRAFICO A3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375,00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25/06/2019 - 15:20:40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24-IMPRESSAO EM PAPEL FOTOGRAFICO A4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312,50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25/06/2019 - 15:22:19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25-PAPEL OFF-SET A4, 75GS, BRANCO, COM TIMBRE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1049"/>
        <w:gridCol w:w="1578"/>
        <w:gridCol w:w="627"/>
        <w:gridCol w:w="1602"/>
        <w:gridCol w:w="1218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123,08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25/06/2019 - 15:23:15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25/06/2019 - 15:23:15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130,77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25/06/2019 - 15:23:15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25/06/2019 - 15:23:15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130,77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25/06/2019 - 15:23:15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26-PASTA BRANCA, EM PAPEL TRIPLEX 250GRS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1049"/>
        <w:gridCol w:w="1578"/>
        <w:gridCol w:w="627"/>
        <w:gridCol w:w="1602"/>
        <w:gridCol w:w="1218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123,85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125,69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25/06/2019 - 15:25:33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27-PLACA DE INAUGURACAO EM ACO INOX ESCOVADO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94"/>
        <w:gridCol w:w="1658"/>
        <w:gridCol w:w="627"/>
        <w:gridCol w:w="1682"/>
        <w:gridCol w:w="1232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R$ 2.120,00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25/06/2019 - 15:26:30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28-PLACAS DE IDENTIFICAÇÃO EM ALUMETAL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94"/>
        <w:gridCol w:w="1658"/>
        <w:gridCol w:w="627"/>
        <w:gridCol w:w="1682"/>
        <w:gridCol w:w="1232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R$ 437,50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25/06/2019 - 15:27:45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29-PLACAS HOMENAGEM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94"/>
        <w:gridCol w:w="1658"/>
        <w:gridCol w:w="627"/>
        <w:gridCol w:w="1682"/>
        <w:gridCol w:w="1232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R$ 114,00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192,98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25/06/2019 - 15:31:46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R$ 114,83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100,73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25/06/2019 - 15:31:45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30-PLACAS HOMENAGEM EM AÇO INOX ESCOVADO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94"/>
        <w:gridCol w:w="1658"/>
        <w:gridCol w:w="627"/>
        <w:gridCol w:w="1682"/>
        <w:gridCol w:w="1232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R$ 2.924,00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R$ 3.100,00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106,02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R$ 2.925,00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25/06/2019 - 15:33:00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31-PLOTAGEM A0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94"/>
        <w:gridCol w:w="1658"/>
        <w:gridCol w:w="627"/>
        <w:gridCol w:w="1682"/>
        <w:gridCol w:w="1232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131,91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201,01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502,51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25/06/2019 - 15:42:18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32-PLOTAGEM A1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85"/>
        <w:gridCol w:w="594"/>
        <w:gridCol w:w="1627"/>
        <w:gridCol w:w="627"/>
        <w:gridCol w:w="1650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129,63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151,52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336,70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25/06/2019 - 15:38:44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33-PLOTAGEM A1 COLORIDO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94"/>
        <w:gridCol w:w="1658"/>
        <w:gridCol w:w="627"/>
        <w:gridCol w:w="1682"/>
        <w:gridCol w:w="1232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635,40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574,89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378,21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R$ 6,61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34-PLOTAGEM AO COLORIDA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5"/>
        <w:gridCol w:w="594"/>
        <w:gridCol w:w="1658"/>
        <w:gridCol w:w="627"/>
        <w:gridCol w:w="1682"/>
        <w:gridCol w:w="1232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R$ 84,00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973,35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602,55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579,37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R$ 8,63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35-RECEITUÁRIO B CONTROLADO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R$ 4,85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123,72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122,45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25/06/2019 - 15:43:57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36-RECEITUáRIO CONTROLE ESPECIAL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1049"/>
        <w:gridCol w:w="1578"/>
        <w:gridCol w:w="627"/>
        <w:gridCol w:w="1602"/>
        <w:gridCol w:w="1218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124,79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124,79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37-RECEITUARIO DE SOLICITACAO DE EXAMES, 15X21,5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124,68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226,46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25/06/2019 - 15:46:33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38-RECEITUARIO MEDICO (RECEITA SIMPLES)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121,95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240,42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25/06/2019 - 15:47:46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39-TALAO DE REQUISICAO DE COMPRA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124,79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149,75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25/06/2019 - 15:48:25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40-TALÃO DE REQUISIÇÃO, TAM. A6, 11X15CM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4"/>
        <w:gridCol w:w="1049"/>
        <w:gridCol w:w="1578"/>
        <w:gridCol w:w="627"/>
        <w:gridCol w:w="1602"/>
        <w:gridCol w:w="1218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R$ 4,76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123,95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25/06/2019 - 15:49:08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125,21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25/06/2019 - 15:49:09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41-TALÃO DE REQUISIÇÃO, TAM. APROX. 19X8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95"/>
        <w:gridCol w:w="1049"/>
        <w:gridCol w:w="1544"/>
        <w:gridCol w:w="627"/>
        <w:gridCol w:w="1568"/>
        <w:gridCol w:w="140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25/06/2019 - 15:50:01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R$ 6,32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107,12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25/06/2019 - 15:50:01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Desclassificado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25/06/2019 - 15:50:01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25/06/2019 - 15:50:01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25/06/2019 - 15:50:01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sz w:val="20"/>
        </w:rPr>
        <w:t>FASE DE LANCES</w:t>
      </w:r>
    </w:p>
    <w:p w:rsidR="00922701" w:rsidRPr="00922701" w:rsidRDefault="00922701" w:rsidP="0092270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922701">
        <w:rPr>
          <w:rFonts w:ascii="Arial" w:eastAsia="Times New Roman" w:hAnsi="Arial" w:cs="Arial"/>
          <w:color w:val="000000"/>
          <w:sz w:val="20"/>
        </w:rPr>
        <w:t xml:space="preserve">  Em seguida </w:t>
      </w:r>
      <w:r w:rsidR="00D90570">
        <w:rPr>
          <w:rFonts w:ascii="Arial" w:eastAsia="Times New Roman" w:hAnsi="Arial" w:cs="Arial"/>
          <w:color w:val="000000"/>
          <w:sz w:val="20"/>
        </w:rPr>
        <w:t>a pregoeira</w:t>
      </w:r>
      <w:r w:rsidRPr="00922701">
        <w:rPr>
          <w:rFonts w:ascii="Arial" w:eastAsia="Times New Roman" w:hAnsi="Arial" w:cs="Arial"/>
          <w:color w:val="000000"/>
          <w:sz w:val="20"/>
        </w:rPr>
        <w:t xml:space="preserve">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r w:rsidR="00D90570" w:rsidRPr="00922701">
        <w:rPr>
          <w:rFonts w:ascii="Arial" w:eastAsia="Times New Roman" w:hAnsi="Arial" w:cs="Arial"/>
          <w:color w:val="000000"/>
          <w:sz w:val="20"/>
        </w:rPr>
        <w:t>sequência</w:t>
      </w:r>
      <w:r w:rsidRPr="00922701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sz w:val="20"/>
        </w:rPr>
        <w:t> </w:t>
      </w:r>
      <w:r w:rsidRPr="00922701">
        <w:rPr>
          <w:rFonts w:ascii="Arial" w:eastAsia="Times New Roman" w:hAnsi="Arial" w:cs="Arial"/>
          <w:b/>
          <w:bCs/>
          <w:sz w:val="20"/>
        </w:rPr>
        <w:t>Item: 1 - ADESIVO EM VINIL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25/06/2019 - 14:26:55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108,33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25/06/2019 - 14:26:33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25/06/2019 - 14:27:00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25/06/2019 - 14:26:41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105,77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25/06/2019 - 14:27:10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25/06/2019 - 14:27:19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25/06/2019 - 14:27:14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106,38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25/06/2019 - 14:27:24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25/06/2019 - 14:27:37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25/06/2019 - 14:27:29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25/06/2019 - 14:27:43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25/06/2019 - 14:27:52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25/06/2019 - 14:27:47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25/06/2019 - 14:27:59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25/06/2019 - 14:28:04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25/06/2019 - 14:28:11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25/06/2019 - 14:28:18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105,71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25/06/2019 - 14:28:22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25/06/2019 - 14:28:28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106,25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25/06/2019 - 14:28:33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25/06/2019 - 14:28:39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103,33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25/06/2019 - 14:28:45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25/06/2019 - 14:28:49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25/06/2019 - 14:28:55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25/06/2019 - 14:29:01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25/06/2019 - 14:29:04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2 - ADESIVO EM VINIL RECORTE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25/06/2019 - 14:29:33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25/06/2019 - 14:29:23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25/06/2019 - 14:29:38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25/06/2019 - 14:29:27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25/06/2019 - 14:30:04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3 - ATESTADO MEDICO, FOLHA BRANCA, 15X21CM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25/06/2019 - 14:36:33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R$ 3,35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25/06/2019 - 14:36:38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101,49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25/06/2019 - 14:36:21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25/06/2019 - 14:36:12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R$ 3,29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25/06/2019 - 14:36:49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R$ 3,25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25/06/2019 - 14:36:54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101,54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25/06/2019 - 14:36:43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25/06/2019 - 14:37:05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25/06/2019 - 14:37:12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106,67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25/06/2019 - 14:36:59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25/06/2019 - 14:37:51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101,75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25/06/2019 - 14:37:18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25/06/2019 - 14:38:12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25/06/2019 - 14:38:00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25/06/2019 - 14:38:41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25/06/2019 - 14:38:28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25/06/2019 - 14:38:51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4 - BANNERS EM LONA COM IMPRESSAO DIGITAL - 440GR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25/06/2019 - 14:43:43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108,62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25/06/2019 - 14:43:23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25/06/2019 - 14:43:48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103,45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25/06/2019 - 14:43:27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25/06/2019 - 14:44:04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114,00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25/06/2019 - 14:43:53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25/06/2019 - 14:44:09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104,00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25/06/2019 - 14:43:59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25/06/2019 - 14:44:14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25/06/2019 - 14:44:22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112,50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25/06/2019 - 14:44:18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126,67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25/06/2019 - 14:44:27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25/06/2019 - 14:44:35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116,67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25/06/2019 - 14:44:31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116,00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25/06/2019 - 14:44:41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25/06/2019 - 14:44:50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112,00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25/06/2019 - 14:44:46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25/06/2019 - 14:44:55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25/06/2019 - 14:45:03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104,35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25/06/2019 - 14:45:00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25/06/2019 - 14:46:08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104,76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25/06/2019 - 14:46:04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25/06/2019 - 14:46:16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25/06/2019 - 14:46:12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25/06/2019 - 14:46:20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5 - CARTAO DE VISITA 5X9CM, 4X0 CORES, COUCHE 250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25/06/2019 - 14:51:59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25/06/2019 - 14:52:16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25/06/2019 - 14:51:49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25/06/2019 - 14:52:05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25/06/2019 - 14:52:09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25/06/2019 - 14:52:20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6 - CARTAO DE VISITA 5X9CM, 4X4 CORES, COUCHE 250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25/06/2019 - 14:56:45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25/06/2019 - 14:56:13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25/06/2019 - 14:56:25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25/06/2019 - 14:56:16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25/06/2019 - 14:56:49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7 - CARTAZ 4X0 CORES, COUCHE 115GS, 29,7X42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25/06/2019 - 14:57:36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25/06/2019 - 14:57:41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25/06/2019 - 14:57:11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25/06/2019 - 14:57:19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25/06/2019 - 14:57:15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R$ 1,30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25/06/2019 - 14:57:46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8 - CARTAZ 4X0 CORES, COUCHE 115GS, 42X59,4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R$ 1,63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25/06/2019 - 14:58:35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25/06/2019 - 14:58:40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25/06/2019 - 14:58:12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25/06/2019 - 14:58:04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R$ 1,63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25/06/2019 - 14:58:46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9 - ENVELOPAMENTO DE VEICULOS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25/06/2019 - 14:59:24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25/06/2019 - 14:59:51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25/06/2019 - 14:59:37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25/06/2019 - 14:59:54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10 - ENVELOPE GRANDE 36X26 COM LOGO DA PREFEITURA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25/06/2019 - 15:00:16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25/06/2019 - 15:01:30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R$ 0,53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25/06/2019 - 15:01:25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25/06/2019 - 15:00:21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R$ 0,53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25/06/2019 - 15:01:34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11 - ENVELOPE PEQUENO 18X25 COM LOGO DA PREFEITURA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25/06/2019 - 15:02:26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25/06/2019 - 15:02:53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25/06/2019 - 15:02:47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25/06/2019 - 15:02:35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25/06/2019 - 15:03:01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25/06/2019 - 15:03:04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12 - ENVELOPE SACO EM PAPEL KRAFT OURO, 25X35CM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102,63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25/06/2019 - 15:04:18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25/06/2019 - 15:04:14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25/06/2019 - 15:04:22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25/06/2019 - 15:04:36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25/06/2019 - 15:04:29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25/06/2019 - 15:04:41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25/06/2019 - 15:04:48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25/06/2019 - 15:04:53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R$ 0,36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25/06/2019 - 15:04:56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13 - FAIXA EM LONA COM IMPRESSAO DIGITAL - 440GRS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105,00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25/06/2019 - 15:05:26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25/06/2019 - 15:05:38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25/06/2019 - 15:05:32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25/06/2019 - 15:05:54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25/06/2019 - 15:06:00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101,79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25/06/2019 - 15:06:05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25/06/2019 - 15:06:09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101,85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25/06/2019 - 15:06:15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25/06/2019 - 15:06:17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25/06/2019 - 15:06:24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25/06/2019 - 15:06:27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25/06/2019 - 15:06:36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25/06/2019 - 15:06:40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102,13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25/06/2019 - 15:07:00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25/06/2019 - 15:07:02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25/06/2019 - 15:07:07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25/06/2019 - 15:07:09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102,38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25/06/2019 - 15:07:15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25/06/2019 - 15:07:17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25/06/2019 - 15:07:22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25/06/2019 - 15:07:24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102,78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25/06/2019 - 15:07:29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25/06/2019 - 15:07:31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25/06/2019 - 15:07:36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25/06/2019 - 15:07:38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103,23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25/06/2019 - 15:07:45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25/06/2019 - 15:07:47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103,45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25/06/2019 - 15:07:52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25/06/2019 - 15:07:55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103,70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25/06/2019 - 15:08:01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25/06/2019 - 15:08:04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25/06/2019 - 15:08:09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25/06/2019 - 15:08:13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25/06/2019 - 15:08:17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14 - FLYERS COLORIDOS, 10X15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25/06/2019 - 15:09:27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25/06/2019 - 15:08:58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25/06/2019 - 15:09:08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25/06/2019 - 15:09:02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25/06/2019 - 15:09:31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15 - FLYERS COLORIDOS, 10X15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25/06/2019 - 15:10:17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25/06/2019 - 15:10:24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25/06/2019 - 15:10:01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25/06/2019 - 15:09:57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25/06/2019 - 15:10:28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16 - FLYERS COLORIDOS, 115GS, A5, FRENTE E VERSO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25/06/2019 - 15:11:12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25/06/2019 - 15:11:17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25/06/2019 - 15:10:54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25/06/2019 - 15:11:02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25/06/2019 - 15:11:23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25/06/2019 - 15:11:28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25/06/2019 - 15:11:34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17 - FLYERS COLORIDOS, 115GS, A5, SOMENTE FRENTE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25/06/2019 - 15:13:52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25/06/2019 - 15:13:54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25/06/2019 - 15:13:05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25/06/2019 - 15:13:58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18 - FOLDERS COLORIDOS, COUCHE 115GS, A4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103,03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25/06/2019 - 15:14:27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25/06/2019 - 15:14:32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25/06/2019 - 15:14:18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25/06/2019 - 15:14:14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25/06/2019 - 15:14:37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25/06/2019 - 15:14:44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25/06/2019 - 15:14:48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19 - FORMULARIO CONTINUO/NOTA DE EMPENHO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R$ 537,00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100,39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25/06/2019 - 15:15:32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R$ 534,90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25/06/2019 - 15:15:46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25/06/2019 - 15:15:40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25/06/2019 - 15:15:54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25/06/2019 - 15:16:03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R$ 534,00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100,19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25/06/2019 - 15:15:58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25/06/2019 - 15:16:11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25/06/2019 - 15:16:07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25/06/2019 - 15:16:20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20 - FORMULÁRIO, ESCRITA EM 1 COR, FRENTE E VERSO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R$ 7,14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25/06/2019 - 15:17:49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25/06/2019 - 15:17:27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25/06/2019 - 15:17:09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R$ 7,14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25/06/2019 - 15:17:53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21 - FORMULÁRIO, ESCRITA EM 1 COR, SOMENTE FRENTE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25/06/2019 - 15:18:28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25/06/2019 - 15:18:20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25/06/2019 - 15:18:16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25/06/2019 - 15:18:32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22 - IMPRESSAO EM PAPEL FOTOGRAFICO A2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25/06/2019 - 15:20:31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25/06/2019 - 15:20:08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25/06/2019 - 15:20:20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25/06/2019 - 15:20:35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23 - IMPRESSAO EM PAPEL FOTOGRAFICO A3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25/06/2019 - 15:21:55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R$ 9,50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105,56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25/06/2019 - 15:21:51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25/06/2019 - 15:22:00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25/06/2019 - 15:22:11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25/06/2019 - 15:22:05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25/06/2019 - 15:22:15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24 - IMPRESSAO EM PAPEL FOTOGRAFICO A4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25/06/2019 - 15:22:51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25/06/2019 - 15:22:46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25/06/2019 - 15:22:55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25/06/2019 - 15:23:07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25/06/2019 - 15:22:59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R$ 5,45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25/06/2019 - 15:23:11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25 - PAPEL OFF-SET A4, 75GS, BRANCO, COM TIMBRE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25/06/2019 - 15:24:03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25/06/2019 - 15:24:21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25/06/2019 - 15:24:15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25/06/2019 - 15:24:07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25/06/2019 - 15:25:19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25/06/2019 - 15:25:22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25/06/2019 - 15:25:27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26 - PASTA BRANCA, EM PAPEL TRIPLEX 250GRS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25/06/2019 - 15:26:07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25/06/2019 - 15:26:18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25/06/2019 - 15:25:56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25/06/2019 - 15:25:46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25/06/2019 - 15:26:25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27 - PLACA DE INAUGURACAO EM ACO INOX ESCOVADO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R$ 2.085,00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25/06/2019 - 15:27:01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R$ 2.090,00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100,24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25/06/2019 - 15:26:55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100,72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25/06/2019 - 15:26:44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25/06/2019 - 15:27:18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25/06/2019 - 15:27:13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105,26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25/06/2019 - 15:27:07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25/06/2019 - 15:27:34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R$ 1.890,00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25/06/2019 - 15:27:24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R$ 1.890,00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25/06/2019 - 15:27:40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28 - PLACAS DE IDENTIFICAÇÃO EM ALUMETAL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25/06/2019 - 15:28:47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R$ 415,00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25/06/2019 - 15:28:55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101,20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25/06/2019 - 15:28:40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R$ 429,00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103,37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25/06/2019 - 15:28:28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25/06/2019 - 15:29:15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25/06/2019 - 15:29:28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25/06/2019 - 15:29:10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103,80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25/06/2019 - 15:29:04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R$ 345,00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25/06/2019 - 15:29:41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101,45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25/06/2019 - 15:29:36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113,04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25/06/2019 - 15:29:32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R$ 299,00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25/06/2019 - 15:30:10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100,33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25/06/2019 - 15:30:05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113,71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25/06/2019 - 15:29:52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R$ 249,00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25/06/2019 - 15:30:28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100,40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25/06/2019 - 15:30:23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116,47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25/06/2019 - 15:30:16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R$ 219,00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25/06/2019 - 15:30:43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100,46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25/06/2019 - 15:30:39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109,59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25/06/2019 - 15:30:34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R$ 195,00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25/06/2019 - 15:31:13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25/06/2019 - 15:30:52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25/06/2019 - 15:30:49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R$ 179,00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25/06/2019 - 15:31:25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100,56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25/06/2019 - 15:31:18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25/06/2019 - 15:31:35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25/06/2019 - 15:31:28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R$ 170,00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25/06/2019 - 15:31:39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29 - PLACAS HOMENAGEM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25/06/2019 - 15:32:29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25/06/2019 - 15:32:39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25/06/2019 - 15:32:33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25/06/2019 - 15:32:55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30 - PLACAS HOMENAGEM EM AÇO INOX ESCOVADO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25/06/2019 - 15:33:26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25/06/2019 - 15:33:48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25/06/2019 - 15:33:33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25/06/2019 - 15:33:51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31 - PLOTAGEM A0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32 - PLOTAGEM A1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33 - PLOTAGEM A1 COLORIDO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34 - PLOTAGEM AO COLORIDA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35 - RECEITUÁRIO B CONTROLADO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25/06/2019 - 15:44:18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25/06/2019 - 15:44:23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25/06/2019 - 15:44:13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R$ 3,80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25/06/2019 - 15:44:34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102,37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25/06/2019 - 15:44:30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R$ 3,70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25/06/2019 - 15:44:49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R$ 3,79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102,43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25/06/2019 - 15:44:38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R$ 3,68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25/06/2019 - 15:45:00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R$ 3,69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100,27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25/06/2019 - 15:44:52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R$ 3,60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25/06/2019 - 15:45:10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R$ 3,67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101,94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25/06/2019 - 15:45:03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25/06/2019 - 15:45:19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25/06/2019 - 15:45:13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R$ 3,59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25/06/2019 - 15:45:28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 xml:space="preserve">Item: 36 - </w:t>
      </w:r>
      <w:proofErr w:type="spellStart"/>
      <w:r w:rsidRPr="00922701">
        <w:rPr>
          <w:rFonts w:ascii="Arial" w:eastAsia="Times New Roman" w:hAnsi="Arial" w:cs="Arial"/>
          <w:b/>
          <w:bCs/>
          <w:sz w:val="20"/>
        </w:rPr>
        <w:t>RECEITUáRIO</w:t>
      </w:r>
      <w:proofErr w:type="spellEnd"/>
      <w:r w:rsidRPr="00922701">
        <w:rPr>
          <w:rFonts w:ascii="Arial" w:eastAsia="Times New Roman" w:hAnsi="Arial" w:cs="Arial"/>
          <w:b/>
          <w:bCs/>
          <w:sz w:val="20"/>
        </w:rPr>
        <w:t xml:space="preserve"> CONTROLE ESPECIAL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25/06/2019 - 15:45:59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25/06/2019 - 15:46:09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100,51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25/06/2019 - 15:45:53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25/06/2019 - 15:45:47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25/06/2019 - 15:46:20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25/06/2019 - 15:46:25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25/06/2019 - 15:46:15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25/06/2019 - 15:46:29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37 - RECEITUARIO DE SOLICITACAO DE EXAMES, 15X21,5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25/06/2019 - 15:47:25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100,26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25/06/2019 - 15:47:16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25/06/2019 - 15:47:10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25/06/2019 - 15:47:37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25/06/2019 - 15:47:32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25/06/2019 - 15:47:41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38 - RECEITUARIO MEDICO (RECEITA SIMPLES)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25/06/2019 - 15:48:17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25/06/2019 - 15:48:07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25/06/2019 - 15:47:56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25/06/2019 - 15:48:21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39 - TALAO DE REQUISICAO DE COMPRA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25/06/2019 - 15:48:57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25/06/2019 - 15:48:53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25/06/2019 - 15:48:48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25/06/2019 - 15:49:03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40 - TALÃO DE REQUISIÇÃO, TAM. A6, 11X15CM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25/06/2019 - 15:49:34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25/06/2019 - 15:49:42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R$ 4,75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100,21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25/06/2019 - 15:49:27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25/06/2019 - 15:49:18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25/06/2019 - 15:49:52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25/06/2019 - 15:49:46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R$ 4,74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25/06/2019 - 15:49:57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41 - TALÃO DE REQUISIÇÃO, TAM. APROX. 19X8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R$ 5,88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25/06/2019 - 15:50:34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R$ 5,89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100,17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25/06/2019 - 15:50:23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25/06/2019 - 15:50:13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25/06/2019 - 15:50:44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25/06/2019 - 15:50:37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3"/>
        <w:gridCol w:w="1525"/>
        <w:gridCol w:w="1525"/>
        <w:gridCol w:w="2034"/>
        <w:gridCol w:w="21"/>
      </w:tblGrid>
      <w:tr w:rsidR="00922701" w:rsidRPr="00922701" w:rsidTr="00922701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nº:3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922701" w:rsidRPr="00922701" w:rsidTr="00922701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25/06/2019 - 15:50:52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22701" w:rsidRPr="00922701" w:rsidRDefault="00922701" w:rsidP="0092270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sz w:val="20"/>
        </w:rPr>
        <w:t>CLASSIFICAÇÃO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decrescente de valor, na seguinte conformidade: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 Item: 1 - ADESIVO EM VINIL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1"/>
        <w:gridCol w:w="1118"/>
        <w:gridCol w:w="174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2 - ADESIVO EM VINIL RECORTE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1"/>
        <w:gridCol w:w="1118"/>
        <w:gridCol w:w="174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3 - ATESTADO MEDICO, FOLHA BRANCA, 15X21CM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R$ 3,25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4 - BANNERS EM LONA COM IMPRESSAO DIGITAL - 440GR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1"/>
        <w:gridCol w:w="1118"/>
        <w:gridCol w:w="174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5 - CARTAO DE VISITA 5X9CM, 4X0 CORES, COUCHE 250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6 - CARTAO DE VISITA 5X9CM, 4X4 CORES, COUCHE 250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7 - CARTAZ 4X0 CORES, COUCHE 115GS, 29,7X42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R$ 1,31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5º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8 - CARTAZ 4X0 CORES, COUCHE 115GS, 42X59,4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R$ 2,06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9 - ENVELOPAMENTO DE VEICULOS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5"/>
        <w:gridCol w:w="1249"/>
        <w:gridCol w:w="1724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10 - ENVELOPE GRANDE 36X26 COM LOGO DA PREFEITURA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R$ 0,68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11 - ENVELOPE PEQUENO 18X25 COM LOGO DA PREFEITURA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R$ 0,55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12 - ENVELOPE SACO EM PAPEL KRAFT OURO, 25X35CM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991"/>
        <w:gridCol w:w="1791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13 - FAIXA EM LONA COM IMPRESSAO DIGITAL - 440GRS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1"/>
        <w:gridCol w:w="1118"/>
        <w:gridCol w:w="174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R$ 28,00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14 - FLYERS COLORIDOS, 10X15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15 - FLYERS COLORIDOS, 10X15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16 - FLYERS COLORIDOS, 115GS, A5, FRENTE E VERSO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17 - FLYERS COLORIDOS, 115GS, A5, SOMENTE FRENTE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991"/>
        <w:gridCol w:w="1791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18 - FOLDERS COLORIDOS, COUCHE 115GS, A4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R$ 0,44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19 - FORMULARIO CONTINUO/NOTA DE EMPENHO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88"/>
        <w:gridCol w:w="1261"/>
        <w:gridCol w:w="173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20 - FORMULÁRIO, ESCRITA EM 1 COR, FRENTE E VERSO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R$ 8,90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R$ 8,93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21 - FORMULÁRIO, ESCRITA EM 1 COR, SOMENTE FRENTE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22 - IMPRESSAO EM PAPEL FOTOGRAFICO A2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1"/>
        <w:gridCol w:w="1118"/>
        <w:gridCol w:w="174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23 - IMPRESSAO EM PAPEL FOTOGRAFICO A3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21"/>
        <w:gridCol w:w="1118"/>
        <w:gridCol w:w="174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R$ 9,50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24 - IMPRESSAO EM PAPEL FOTOGRAFICO A4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25 - PAPEL OFF-SET A4, 75GS, BRANCO, COM TIMBRE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26 - PASTA BRANCA, EM PAPEL TRIPLEX 250GRS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R$ 1,37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27 - PLACA DE INAUGURACAO EM ACO INOX ESCOVADO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1"/>
        <w:gridCol w:w="1440"/>
        <w:gridCol w:w="1687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R$ 1.890,00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R$ 2.085,00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28 - PLACAS DE IDENTIFICAÇÃO EM ALUMETAL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5"/>
        <w:gridCol w:w="1249"/>
        <w:gridCol w:w="1724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R$ 179,00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R$ 240,00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R$ 419,00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29 - PLACAS HOMENAGEM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15"/>
        <w:gridCol w:w="1249"/>
        <w:gridCol w:w="1724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R$ 114,83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30 - PLACAS HOMENAGEM EM AÇO INOX ESCOVADO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61"/>
        <w:gridCol w:w="1440"/>
        <w:gridCol w:w="1687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R$ 2.925,00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R$ 3.100,00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31 - PLOTAGEM A0Produto: Revogado / Anulado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p w:rsidR="00922701" w:rsidRPr="00922701" w:rsidRDefault="00922701" w:rsidP="00922701">
      <w:pPr>
        <w:spacing w:before="100" w:beforeAutospacing="1" w:after="100" w:afterAutospacing="1"/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sz w:val="20"/>
        </w:rPr>
        <w:t> </w:t>
      </w:r>
    </w:p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32 - PLOTAGEM A1Produto: Revogado / Anulado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p w:rsidR="00922701" w:rsidRPr="00922701" w:rsidRDefault="00922701" w:rsidP="00922701">
      <w:pPr>
        <w:spacing w:before="100" w:beforeAutospacing="1" w:after="100" w:afterAutospacing="1"/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sz w:val="20"/>
        </w:rPr>
        <w:t> </w:t>
      </w:r>
    </w:p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 xml:space="preserve">Item: 33 - PLOTAGEM A1 </w:t>
      </w:r>
      <w:proofErr w:type="spellStart"/>
      <w:r w:rsidRPr="00922701">
        <w:rPr>
          <w:rFonts w:ascii="Arial" w:eastAsia="Times New Roman" w:hAnsi="Arial" w:cs="Arial"/>
          <w:b/>
          <w:bCs/>
          <w:sz w:val="20"/>
        </w:rPr>
        <w:t>COLORIDOProduto</w:t>
      </w:r>
      <w:proofErr w:type="spellEnd"/>
      <w:r w:rsidRPr="00922701">
        <w:rPr>
          <w:rFonts w:ascii="Arial" w:eastAsia="Times New Roman" w:hAnsi="Arial" w:cs="Arial"/>
          <w:b/>
          <w:bCs/>
          <w:sz w:val="20"/>
        </w:rPr>
        <w:t>: Revogado / Anulado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p w:rsidR="00922701" w:rsidRPr="00922701" w:rsidRDefault="00922701" w:rsidP="00922701">
      <w:pPr>
        <w:spacing w:before="100" w:beforeAutospacing="1" w:after="100" w:afterAutospacing="1"/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sz w:val="20"/>
        </w:rPr>
        <w:t> </w:t>
      </w:r>
    </w:p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 xml:space="preserve">Item: 34 - PLOTAGEM AO </w:t>
      </w:r>
      <w:proofErr w:type="spellStart"/>
      <w:r w:rsidRPr="00922701">
        <w:rPr>
          <w:rFonts w:ascii="Arial" w:eastAsia="Times New Roman" w:hAnsi="Arial" w:cs="Arial"/>
          <w:b/>
          <w:bCs/>
          <w:sz w:val="20"/>
        </w:rPr>
        <w:t>COLORIDAProduto</w:t>
      </w:r>
      <w:proofErr w:type="spellEnd"/>
      <w:r w:rsidRPr="00922701">
        <w:rPr>
          <w:rFonts w:ascii="Arial" w:eastAsia="Times New Roman" w:hAnsi="Arial" w:cs="Arial"/>
          <w:b/>
          <w:bCs/>
          <w:sz w:val="20"/>
        </w:rPr>
        <w:t>: Revogado / Anulado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p w:rsidR="00922701" w:rsidRPr="00922701" w:rsidRDefault="00922701" w:rsidP="00922701">
      <w:pPr>
        <w:spacing w:before="100" w:beforeAutospacing="1" w:after="100" w:afterAutospacing="1"/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sz w:val="20"/>
        </w:rPr>
        <w:t> </w:t>
      </w:r>
    </w:p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35 - RECEITUÁRIO B CONTROLADO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06"/>
        <w:gridCol w:w="991"/>
        <w:gridCol w:w="1791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R$ 3,60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 xml:space="preserve">Item: 36 - </w:t>
      </w:r>
      <w:proofErr w:type="spellStart"/>
      <w:r w:rsidRPr="00922701">
        <w:rPr>
          <w:rFonts w:ascii="Arial" w:eastAsia="Times New Roman" w:hAnsi="Arial" w:cs="Arial"/>
          <w:b/>
          <w:bCs/>
          <w:sz w:val="20"/>
        </w:rPr>
        <w:t>RECEITUáRIO</w:t>
      </w:r>
      <w:proofErr w:type="spellEnd"/>
      <w:r w:rsidRPr="00922701">
        <w:rPr>
          <w:rFonts w:ascii="Arial" w:eastAsia="Times New Roman" w:hAnsi="Arial" w:cs="Arial"/>
          <w:b/>
          <w:bCs/>
          <w:sz w:val="20"/>
        </w:rPr>
        <w:t xml:space="preserve"> CONTROLE ESPECIAL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37 - RECEITUARIO DE SOLICITACAO DE EXAMES, 15X21,5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R$ 4,92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38 - RECEITUARIO MEDICO (RECEITA SIMPLES)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39 - TALAO DE REQUISICAO DE COMPRA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R$ 6,01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40 - TALÃO DE REQUISIÇÃO, TAM. A6, 11X15CM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41 - TALÃO DE REQUISIÇÃO, TAM. APROX. 19X8</w:t>
      </w:r>
      <w:r w:rsidRPr="00922701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1"/>
        <w:gridCol w:w="982"/>
        <w:gridCol w:w="177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R$ 5,91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22701" w:rsidRPr="00922701" w:rsidRDefault="00922701" w:rsidP="00922701">
      <w:pPr>
        <w:spacing w:before="100" w:beforeAutospacing="1" w:after="100" w:afterAutospacing="1"/>
        <w:jc w:val="center"/>
        <w:rPr>
          <w:rFonts w:ascii="Arial" w:eastAsia="Times New Roman" w:hAnsi="Arial" w:cs="Arial"/>
          <w:b/>
          <w:bCs/>
          <w:sz w:val="20"/>
        </w:rPr>
      </w:pPr>
      <w:r w:rsidRPr="00922701">
        <w:rPr>
          <w:rFonts w:ascii="Arial" w:eastAsia="Times New Roman" w:hAnsi="Arial" w:cs="Arial"/>
          <w:b/>
          <w:bCs/>
          <w:sz w:val="20"/>
        </w:rPr>
        <w:t>NEGOCIAÇÃO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18"/>
          <w:szCs w:val="18"/>
        </w:rPr>
        <w:t xml:space="preserve">                   Negociada a redução do preço da menor oferta, </w:t>
      </w:r>
      <w:r w:rsidR="00D90570"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922701">
        <w:rPr>
          <w:rFonts w:ascii="Arial" w:eastAsia="Times New Roman" w:hAnsi="Arial" w:cs="Arial"/>
          <w:color w:val="000000"/>
          <w:sz w:val="18"/>
          <w:szCs w:val="18"/>
        </w:rPr>
        <w:t xml:space="preserve"> considerou que o preço obtido, abaixo especificado, é ACEITÁVEL por ser compatível com os preços praticados pelo mercado, conforme a</w:t>
      </w:r>
      <w:r w:rsidR="00AD1B29">
        <w:rPr>
          <w:rFonts w:ascii="Arial" w:eastAsia="Times New Roman" w:hAnsi="Arial" w:cs="Arial"/>
          <w:color w:val="000000"/>
          <w:sz w:val="18"/>
          <w:szCs w:val="18"/>
        </w:rPr>
        <w:t>purado no processo de licitação.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1-ADESIVO EM VINIL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2"/>
        <w:gridCol w:w="1734"/>
        <w:gridCol w:w="1613"/>
        <w:gridCol w:w="94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2-ADESIVO EM VINIL RECORTE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6"/>
        <w:gridCol w:w="2027"/>
        <w:gridCol w:w="1886"/>
        <w:gridCol w:w="110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3-ATESTADO MEDICO, FOLHA BRANCA, 15X21CM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8"/>
        <w:gridCol w:w="2543"/>
        <w:gridCol w:w="2366"/>
        <w:gridCol w:w="1391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4-BANNERS EM LONA COM IMPRESSAO DIGITAL - 440GR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5-CARTAO DE VISITA 5X9CM, 4X0 CORES, COUCHE 250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2295"/>
        <w:gridCol w:w="2135"/>
        <w:gridCol w:w="125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6-CARTAO DE VISITA 5X9CM, 4X4 CORES, COUCHE 250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2295"/>
        <w:gridCol w:w="2135"/>
        <w:gridCol w:w="125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7-CARTAZ 4X0 CORES, COUCHE 115GS, 29,7X42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8"/>
        <w:gridCol w:w="2543"/>
        <w:gridCol w:w="2366"/>
        <w:gridCol w:w="1391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8-CARTAZ 4X0 CORES, COUCHE 115GS, 42X59,4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8"/>
        <w:gridCol w:w="2543"/>
        <w:gridCol w:w="2366"/>
        <w:gridCol w:w="1391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9-ENVELOPAMENTO DE VEICULOS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10-ENVELOPE GRANDE 36X26 COM LOGO DA PREFEITURA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11-ENVELOPE PEQUENO 18X25 COM LOGO DA PREFEITURA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12-ENVELOPE SACO EM PAPEL KRAFT OURO, 25X35CM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13-FAIXA EM LONA COM IMPRESSAO DIGITAL - 440GRS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lastRenderedPageBreak/>
        <w:t>Item: 14-FLYERS COLORIDOS, 10X15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2295"/>
        <w:gridCol w:w="2135"/>
        <w:gridCol w:w="125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15-FLYERS COLORIDOS, 10X15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2295"/>
        <w:gridCol w:w="2135"/>
        <w:gridCol w:w="125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16-FLYERS COLORIDOS, 115GS, A5, FRENTE E VERSO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8"/>
        <w:gridCol w:w="2543"/>
        <w:gridCol w:w="2366"/>
        <w:gridCol w:w="1391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17-FLYERS COLORIDOS, 115GS, A5, SOMENTE FRENTE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8"/>
        <w:gridCol w:w="2543"/>
        <w:gridCol w:w="2366"/>
        <w:gridCol w:w="1391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18-FOLDERS COLORIDOS, COUCHE 115GS, A4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2295"/>
        <w:gridCol w:w="2135"/>
        <w:gridCol w:w="125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19-FORMULARIO CONTINUO/NOTA DE EMPENHO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20-FORMULÁRIO, ESCRITA EM 1 COR, FRENTE E VERSO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2295"/>
        <w:gridCol w:w="2135"/>
        <w:gridCol w:w="125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21-FORMULÁRIO, ESCRITA EM 1 COR, SOMENTE FRENTE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2295"/>
        <w:gridCol w:w="2135"/>
        <w:gridCol w:w="125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22-IMPRESSAO EM PAPEL FOTOGRAFICO A2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6"/>
        <w:gridCol w:w="2027"/>
        <w:gridCol w:w="1886"/>
        <w:gridCol w:w="110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23-IMPRESSAO EM PAPEL FOTOGRAFICO A3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6"/>
        <w:gridCol w:w="2027"/>
        <w:gridCol w:w="1886"/>
        <w:gridCol w:w="110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24-IMPRESSAO EM PAPEL FOTOGRAFICO A4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66"/>
        <w:gridCol w:w="2027"/>
        <w:gridCol w:w="1886"/>
        <w:gridCol w:w="110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25-PAPEL OFF-SET A4, 75GS, BRANCO, COM TIMBRE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8"/>
        <w:gridCol w:w="2543"/>
        <w:gridCol w:w="2366"/>
        <w:gridCol w:w="1391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26-PASTA BRANCA, EM PAPEL TRIPLEX 250GRS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88"/>
        <w:gridCol w:w="2543"/>
        <w:gridCol w:w="2366"/>
        <w:gridCol w:w="1391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27-PLACA DE INAUGURACAO EM ACO INOX ESCOVADO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2"/>
        <w:gridCol w:w="1734"/>
        <w:gridCol w:w="1613"/>
        <w:gridCol w:w="94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R$ 1.890,00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R$ 1.890,00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28-PLACAS DE IDENTIFICAÇÃO EM ALUMETAL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29-PLACAS HOMENAGEM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30-PLACAS HOMENAGEM EM AÇO INOX ESCOVADO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35-RECEITUÁRIO B CONTROLADO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36-RECEITUáRIO CONTROLE ESPECIAL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2295"/>
        <w:gridCol w:w="2135"/>
        <w:gridCol w:w="125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37-RECEITUARIO DE SOLICITACAO DE EXAMES, 15X21,5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38-RECEITUARIO MEDICO (RECEITA SIMPLES)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2295"/>
        <w:gridCol w:w="2135"/>
        <w:gridCol w:w="125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39-TALAO DE REQUISICAO DE COMPRA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40-TALÃO DE REQUISIÇÃO, TAM. A6, 11X15CM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2"/>
        <w:gridCol w:w="2295"/>
        <w:gridCol w:w="2135"/>
        <w:gridCol w:w="1256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sz w:val="18"/>
          <w:szCs w:val="18"/>
        </w:rPr>
      </w:pPr>
      <w:r w:rsidRPr="00922701">
        <w:rPr>
          <w:rFonts w:ascii="Arial" w:eastAsia="Times New Roman" w:hAnsi="Arial" w:cs="Arial"/>
          <w:b/>
          <w:bCs/>
          <w:sz w:val="20"/>
        </w:rPr>
        <w:t>Item: 41-TALÃO DE REQUISIÇÃO, TAM. APROX. 19X8</w:t>
      </w:r>
      <w:r w:rsidRPr="00922701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1"/>
        <w:gridCol w:w="1747"/>
        <w:gridCol w:w="1625"/>
        <w:gridCol w:w="955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Negociado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22701" w:rsidRPr="00922701" w:rsidRDefault="00922701" w:rsidP="0092270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color w:val="000000"/>
          <w:sz w:val="18"/>
          <w:szCs w:val="18"/>
        </w:rPr>
        <w:t>HABILITAÇÃO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18"/>
          <w:szCs w:val="18"/>
        </w:rPr>
        <w:t>Os documentos de habilitação examinados e as propostas dos credenciados foram rubricados pel</w:t>
      </w:r>
      <w:r w:rsidR="00D90570">
        <w:rPr>
          <w:rFonts w:ascii="Arial" w:eastAsia="Times New Roman" w:hAnsi="Arial" w:cs="Arial"/>
          <w:color w:val="000000"/>
          <w:sz w:val="18"/>
          <w:szCs w:val="18"/>
        </w:rPr>
        <w:t>a pregoeira</w:t>
      </w:r>
      <w:r w:rsidRPr="00922701">
        <w:rPr>
          <w:rFonts w:ascii="Arial" w:eastAsia="Times New Roman" w:hAnsi="Arial" w:cs="Arial"/>
          <w:color w:val="000000"/>
          <w:sz w:val="18"/>
          <w:szCs w:val="18"/>
        </w:rPr>
        <w:t xml:space="preserve"> e pelos membros da Equipe de Apoio e colocados à disposição dos Licitantes para exame e rubrica.   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922701" w:rsidRPr="00922701" w:rsidRDefault="00922701" w:rsidP="0092270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922701" w:rsidRPr="00922701" w:rsidRDefault="00922701" w:rsidP="0092270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99"/>
        <w:gridCol w:w="3333"/>
        <w:gridCol w:w="1049"/>
        <w:gridCol w:w="1138"/>
        <w:gridCol w:w="1269"/>
      </w:tblGrid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Valor Vencedor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1 - ADESIVO EM VINIL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2 - ADESIVO EM VINIL RECORTE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3 - ATESTADO MEDICO, FOLHA BRANCA, 15X21CM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4 - BANNERS EM LONA COM IMPRESSAO DIGITAL - 440GR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5 - CARTAO DE VISITA 5X9CM, 4X0 CORES, COUCHE 250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6 - CARTAO DE VISITA 5X9CM, 4X4 CORES, COUCHE 250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7 - CARTAZ 4X0 CORES, COUCHE 115GS, 29,7X42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8 - CARTAZ 4X0 CORES, COUCHE 115GS, 42X59,4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R$ 1,63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9 - ENVELOPAMENTO DE VEICULOS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R$ 135,00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10 - ENVELOPE GRANDE 36X26 COM LOGO DA PREFEITURA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11 - ENVELOPE PEQUENO 18X25 COM LOGO DA PREFEITURA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12 - ENVELOPE SACO EM PAPEL KRAFT OURO, 25X35CM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lastRenderedPageBreak/>
              <w:t>13 - FAIXA EM LONA COM IMPRESSAO DIGITAL - 440GRS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R$ 27,00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14 - FLYERS COLORIDOS, 10X15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15 - FLYERS COLORIDOS, 10X15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16 - FLYERS COLORIDOS, 115GS, A5, FRENTE E VERSO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R$ 0,18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17 - FLYERS COLORIDOS, 115GS, A5, SOMENTE FRENTE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R$ 0,22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18 - FOLDERS COLORIDOS, COUCHE 115GS, A4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R$ 0,33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19 - FORMULARIO CONTINUO/NOTA DE EMPENHO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R$ 532,00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20 - FORMULÁRIO, ESCRITA EM 1 COR, FRENTE E VERSO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21 - FORMULÁRIO, ESCRITA EM 1 COR, SOMENTE FRENTE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22 - IMPRESSAO EM PAPEL FOTOGRAFICO A2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R$ 22,00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23 - IMPRESSAO EM PAPEL FOTOGRAFICO A3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R$ 9,00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24 - IMPRESSAO EM PAPEL FOTOGRAFICO A4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SERGIO BATISTA LOUREIRO 02511539675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SBL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25 - PAPEL OFF-SET A4, 75GS, BRANCO, COM TIMBRE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R$ 0,09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26 - PASTA BRANCA, EM PAPEL TRIPLEX 250GRS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 GRAFICA LTDA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MEX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27 - PLACA DE INAUGURACAO EM ACO INOX ESCOVADO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AZEVEDO E LARA EMPREENDIMENTOS IMOBILIARIOS 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R$ 1.890,00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28 - PLACAS DE IDENTIFICAÇÃO EM ALUMETAL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R$ 170,00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29 - PLACAS HOMENAGEM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R$ 110,00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30 - PLACAS HOMENAGEM EM AÇO INOX ESCOVADO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R$ 2.900,00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31 - PLOTAGEM A0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Revogado / Anulado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32 - PLOTAGEM A1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Revogado / Anulado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33 - PLOTAGEM A1 COLORIDO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Revogado / Anulado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34 - PLOTAGEM AO COLORIDA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*****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Revogado / Anulado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35 - RECEITUÁRIO B CONTROLADO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R$ 3,59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 xml:space="preserve">36 - </w:t>
            </w:r>
            <w:proofErr w:type="spellStart"/>
            <w:r w:rsidRPr="00922701">
              <w:rPr>
                <w:rFonts w:ascii="Arial" w:eastAsia="Times New Roman" w:hAnsi="Arial" w:cs="Arial"/>
                <w:sz w:val="20"/>
              </w:rPr>
              <w:t>RECEITUáRIO</w:t>
            </w:r>
            <w:proofErr w:type="spellEnd"/>
            <w:r w:rsidRPr="00922701">
              <w:rPr>
                <w:rFonts w:ascii="Arial" w:eastAsia="Times New Roman" w:hAnsi="Arial" w:cs="Arial"/>
                <w:sz w:val="20"/>
              </w:rPr>
              <w:t xml:space="preserve"> CONTROLE ESPECIAL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37 - RECEITUARIO DE SOLICITACAO DE EXAMES, 15X21,5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R$ 3,90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38 - RECEITUARIO MEDICO (RECEITA SIMPLES)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R$ 2,87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39 - TALAO DE REQUISICAO DE COMPRA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R$ 6,00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40 - TALÃO DE REQUISIÇÃO, TAM. A6, 11X15CM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FABIANO COSTA AZEVEDO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CHAMBRIL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R$ 4,74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922701" w:rsidRPr="00922701" w:rsidTr="00922701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41 - TALÃO DE REQUISIÇÃO, TAM. APROX. 19X8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 COMERCIO DE PRODUTOS E SERVICOS LTDA. -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M4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R$ 5,87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922701" w:rsidRPr="00922701" w:rsidRDefault="00922701" w:rsidP="0092270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sz w:val="24"/>
          <w:szCs w:val="24"/>
        </w:rPr>
        <w:lastRenderedPageBreak/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20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20"/>
        </w:rPr>
        <w:t> </w:t>
      </w:r>
    </w:p>
    <w:p w:rsidR="00922701" w:rsidRPr="00922701" w:rsidRDefault="00922701" w:rsidP="00922701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color w:val="000000"/>
          <w:sz w:val="20"/>
        </w:rPr>
        <w:t>OCORRÊNCIAS NA SESSÃO PÚBLICA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22701" w:rsidRPr="00922701" w:rsidRDefault="00922701" w:rsidP="00922701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499"/>
        <w:gridCol w:w="360"/>
      </w:tblGrid>
      <w:tr w:rsidR="00922701" w:rsidRPr="00922701" w:rsidTr="00922701">
        <w:trPr>
          <w:tblCellSpacing w:w="0" w:type="dxa"/>
        </w:trPr>
        <w:tc>
          <w:tcPr>
            <w:tcW w:w="345" w:type="dxa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922701" w:rsidRPr="00922701" w:rsidRDefault="00AD1B29" w:rsidP="00922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i/>
                <w:iCs/>
                <w:sz w:val="20"/>
              </w:rPr>
              <w:t xml:space="preserve">Os itens 31, 32, 33 e 34 foram </w:t>
            </w:r>
            <w:r w:rsidR="00115570">
              <w:rPr>
                <w:rFonts w:ascii="Arial" w:eastAsia="Times New Roman" w:hAnsi="Arial" w:cs="Arial"/>
                <w:i/>
                <w:iCs/>
                <w:sz w:val="20"/>
              </w:rPr>
              <w:t>anulados em virtude da apresentação de propostas com valores acima da média de mercado apurado pelo setor de compras.</w:t>
            </w:r>
          </w:p>
        </w:tc>
        <w:tc>
          <w:tcPr>
            <w:tcW w:w="360" w:type="dxa"/>
            <w:vAlign w:val="center"/>
            <w:hideMark/>
          </w:tcPr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922701" w:rsidRPr="00922701" w:rsidRDefault="00922701" w:rsidP="0092270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20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</w:t>
      </w:r>
      <w:r w:rsidR="00D90570">
        <w:rPr>
          <w:rFonts w:ascii="Arial" w:eastAsia="Times New Roman" w:hAnsi="Arial" w:cs="Arial"/>
          <w:color w:val="000000"/>
          <w:sz w:val="20"/>
        </w:rPr>
        <w:t>a pregoeira</w:t>
      </w:r>
      <w:r w:rsidRPr="00922701">
        <w:rPr>
          <w:rFonts w:ascii="Arial" w:eastAsia="Times New Roman" w:hAnsi="Arial" w:cs="Arial"/>
          <w:color w:val="000000"/>
          <w:sz w:val="20"/>
        </w:rPr>
        <w:t>, pelos membros da Equipe de Apoio e representantes dos licitantes relacionados.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sz w:val="24"/>
          <w:szCs w:val="24"/>
        </w:rPr>
      </w:pPr>
      <w:r w:rsidRPr="00922701">
        <w:rPr>
          <w:rFonts w:ascii="Arial" w:eastAsia="Times New Roman" w:hAnsi="Arial" w:cs="Arial"/>
          <w:color w:val="000000"/>
          <w:sz w:val="20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color w:val="000000"/>
          <w:sz w:val="20"/>
        </w:rPr>
        <w:t> </w:t>
      </w:r>
    </w:p>
    <w:p w:rsidR="00922701" w:rsidRPr="00922701" w:rsidRDefault="00922701" w:rsidP="00922701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Arial" w:eastAsia="Times New Roman" w:hAnsi="Arial" w:cs="Arial"/>
          <w:b/>
          <w:bCs/>
          <w:sz w:val="20"/>
        </w:rPr>
        <w:t>Assinam: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922701" w:rsidRPr="00922701" w:rsidRDefault="00922701" w:rsidP="00922701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22701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922701" w:rsidRPr="00922701" w:rsidTr="00922701">
        <w:trPr>
          <w:tblCellSpacing w:w="0" w:type="dxa"/>
        </w:trPr>
        <w:tc>
          <w:tcPr>
            <w:tcW w:w="2500" w:type="pct"/>
            <w:vAlign w:val="center"/>
            <w:hideMark/>
          </w:tcPr>
          <w:p w:rsidR="00922701" w:rsidRDefault="00922701" w:rsidP="00922701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227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  <w:p w:rsidR="00115570" w:rsidRPr="00922701" w:rsidRDefault="00115570" w:rsidP="00922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  <w:vAlign w:val="center"/>
            <w:hideMark/>
          </w:tcPr>
          <w:p w:rsidR="00922701" w:rsidRDefault="00922701" w:rsidP="00922701">
            <w:pP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2270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  <w:p w:rsidR="00115570" w:rsidRPr="00922701" w:rsidRDefault="00115570" w:rsidP="00922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922701" w:rsidRPr="00922701" w:rsidRDefault="00922701" w:rsidP="00922701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2"/>
        <w:gridCol w:w="5102"/>
      </w:tblGrid>
      <w:tr w:rsidR="00922701" w:rsidRPr="00922701" w:rsidTr="00922701">
        <w:trPr>
          <w:tblCellSpacing w:w="0" w:type="dxa"/>
        </w:trPr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541"/>
            </w:tblGrid>
            <w:tr w:rsidR="00922701" w:rsidRPr="00922701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DARY FARIA FRAGA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CPF:132.322.076-34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RG:MG-495.737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Empresa: MEX GRAFICA LTDA - ME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SERGIO BATISTA LOUREIRO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CPF:025.115.396-75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RG:299535563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Empresa: SERGIO BATISTA LOUREIRO 02511539675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GERSON LEITE PRADO LARA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CPF:973.327.126-87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RG:03140705166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Empresa: AZEVEDO E LARA EMPREENDIMENTOS IMOBILIARIOS L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FABIANO COSTA AZEVEDO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CPF:112.370.756-10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RG:MG16622511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Empresa: FABIANO COSTA AZEVEDO - ME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JOAO MARCOS SIQUEIRA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CPF:499.133.447-00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RG:0431012624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Empresa: M4 COMERCIO DE PRODUTOS E SERVICOS LTDA. - ME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922701" w:rsidRPr="00922701" w:rsidRDefault="00922701" w:rsidP="00922701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922701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922701" w:rsidRPr="00922701" w:rsidRDefault="00922701" w:rsidP="00922701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2701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2"/>
            </w:tblGrid>
            <w:tr w:rsidR="00922701" w:rsidRPr="00922701">
              <w:trPr>
                <w:tblCellSpacing w:w="0" w:type="dxa"/>
              </w:trPr>
              <w:tc>
                <w:tcPr>
                  <w:tcW w:w="3500" w:type="pct"/>
                  <w:vAlign w:val="center"/>
                  <w:hideMark/>
                </w:tcPr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922701" w:rsidRPr="00922701" w:rsidRDefault="00256E3D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sz w:val="20"/>
                    </w:rPr>
                    <w:t>Pregoeira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RENANN ALMEIDA MOTA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CPF:089.552.956-42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CLAUDIONISIO DE OLIVEIRA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CPF:757.981.316-53</w:t>
                  </w:r>
                </w:p>
                <w:p w:rsidR="00922701" w:rsidRPr="00922701" w:rsidRDefault="00922701" w:rsidP="00922701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922701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922701" w:rsidRPr="00922701" w:rsidRDefault="00922701" w:rsidP="00115570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922701" w:rsidRPr="00922701" w:rsidRDefault="00922701" w:rsidP="0092270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171563">
      <w:headerReference w:type="default" r:id="rId7"/>
      <w:type w:val="continuous"/>
      <w:pgSz w:w="11906" w:h="16838" w:code="9"/>
      <w:pgMar w:top="1525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21C8" w:rsidRDefault="00CC21C8" w:rsidP="00922701">
      <w:r>
        <w:separator/>
      </w:r>
    </w:p>
  </w:endnote>
  <w:endnote w:type="continuationSeparator" w:id="0">
    <w:p w:rsidR="00CC21C8" w:rsidRDefault="00CC21C8" w:rsidP="009227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21C8" w:rsidRDefault="00CC21C8" w:rsidP="00922701">
      <w:r>
        <w:separator/>
      </w:r>
    </w:p>
  </w:footnote>
  <w:footnote w:type="continuationSeparator" w:id="0">
    <w:p w:rsidR="00CC21C8" w:rsidRDefault="00CC21C8" w:rsidP="0092270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22701" w:rsidRPr="00922701" w:rsidRDefault="00922701" w:rsidP="00922701">
    <w:pPr>
      <w:pStyle w:val="Cabealho"/>
      <w:jc w:val="center"/>
      <w:rPr>
        <w:rFonts w:ascii="Arial Black" w:hAnsi="Arial Black"/>
        <w:b/>
        <w:spacing w:val="20"/>
        <w:sz w:val="22"/>
        <w:szCs w:val="22"/>
      </w:rPr>
    </w:pPr>
    <w:r w:rsidRPr="00922701">
      <w:rPr>
        <w:noProof/>
        <w:sz w:val="22"/>
        <w:szCs w:val="22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-353676</wp:posOffset>
          </wp:positionH>
          <wp:positionV relativeFrom="paragraph">
            <wp:posOffset>-135634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22701">
      <w:rPr>
        <w:rFonts w:ascii="Arial Black" w:hAnsi="Arial Black"/>
        <w:b/>
        <w:spacing w:val="20"/>
        <w:sz w:val="22"/>
        <w:szCs w:val="22"/>
      </w:rPr>
      <w:t>PREFEITURA MUNICIPAL DE CONCEIÇÃO DOS OUROS</w:t>
    </w:r>
  </w:p>
  <w:p w:rsidR="00922701" w:rsidRPr="00922701" w:rsidRDefault="00922701" w:rsidP="00922701">
    <w:pPr>
      <w:pStyle w:val="Cabealho"/>
      <w:jc w:val="center"/>
      <w:rPr>
        <w:rFonts w:ascii="Arial Black" w:hAnsi="Arial Black"/>
        <w:b/>
        <w:sz w:val="22"/>
        <w:szCs w:val="22"/>
      </w:rPr>
    </w:pPr>
    <w:r w:rsidRPr="00922701">
      <w:rPr>
        <w:rFonts w:ascii="Arial Black" w:hAnsi="Arial Black"/>
        <w:b/>
        <w:sz w:val="22"/>
        <w:szCs w:val="22"/>
      </w:rPr>
      <w:t>__________________ESTADO DE MINAS GERAIS_________________</w:t>
    </w:r>
  </w:p>
  <w:p w:rsidR="00922701" w:rsidRPr="00922701" w:rsidRDefault="00922701" w:rsidP="00922701">
    <w:pPr>
      <w:pStyle w:val="Cabealho"/>
      <w:jc w:val="center"/>
      <w:rPr>
        <w:rFonts w:ascii="Arial" w:hAnsi="Arial" w:cs="Arial"/>
        <w:sz w:val="22"/>
        <w:szCs w:val="22"/>
      </w:rPr>
    </w:pPr>
    <w:r w:rsidRPr="00922701">
      <w:rPr>
        <w:rFonts w:ascii="Arial" w:hAnsi="Arial" w:cs="Arial"/>
        <w:sz w:val="22"/>
        <w:szCs w:val="22"/>
      </w:rPr>
      <w:t>Praça José Maria de Souza, 01, Centro – CEP: 37.548-000 – Conceição dos Ouros - MG</w:t>
    </w:r>
  </w:p>
  <w:p w:rsidR="00922701" w:rsidRPr="00922701" w:rsidRDefault="00922701" w:rsidP="00922701">
    <w:pPr>
      <w:pStyle w:val="Cabealho"/>
      <w:jc w:val="center"/>
      <w:rPr>
        <w:sz w:val="22"/>
        <w:szCs w:val="22"/>
      </w:rPr>
    </w:pPr>
    <w:r w:rsidRPr="00922701">
      <w:rPr>
        <w:rFonts w:ascii="Arial" w:hAnsi="Arial" w:cs="Arial"/>
        <w:sz w:val="22"/>
        <w:szCs w:val="22"/>
      </w:rPr>
      <w:t>Tel.: (35) 3653-1220 – E-mail: prefeitura@conceicaodosouros.mg.gov.br</w:t>
    </w:r>
  </w:p>
  <w:p w:rsidR="00922701" w:rsidRDefault="00922701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2701"/>
    <w:rsid w:val="00115570"/>
    <w:rsid w:val="001270A9"/>
    <w:rsid w:val="00171563"/>
    <w:rsid w:val="00256E3D"/>
    <w:rsid w:val="0029519E"/>
    <w:rsid w:val="006347F4"/>
    <w:rsid w:val="00922701"/>
    <w:rsid w:val="00AB07E8"/>
    <w:rsid w:val="00AD1B29"/>
    <w:rsid w:val="00B64626"/>
    <w:rsid w:val="00CC21C8"/>
    <w:rsid w:val="00D90570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F45AC86-C4A5-4FAF-AB3B-398DA1B8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nhideWhenUsed/>
    <w:rsid w:val="009227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922701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2270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22701"/>
    <w:rPr>
      <w:rFonts w:ascii="Garamond" w:hAnsi="Garamond"/>
      <w:sz w:val="2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90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35</Pages>
  <Words>12689</Words>
  <Characters>68522</Characters>
  <Application>Microsoft Office Word</Application>
  <DocSecurity>0</DocSecurity>
  <Lines>571</Lines>
  <Paragraphs>162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2019-06-25T18:52:00Z</dcterms:created>
  <dcterms:modified xsi:type="dcterms:W3CDTF">2019-06-25T19:00:00Z</dcterms:modified>
</cp:coreProperties>
</file>