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DE7" w:rsidRPr="000A1DE7" w:rsidRDefault="000A1DE7" w:rsidP="000A1DE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</w:p>
    <w:p w:rsidR="000A1DE7" w:rsidRPr="000A1DE7" w:rsidRDefault="000A1DE7" w:rsidP="000A1D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sz w:val="20"/>
        </w:rPr>
        <w:t> </w:t>
      </w:r>
    </w:p>
    <w:p w:rsidR="000A1DE7" w:rsidRPr="000A1DE7" w:rsidRDefault="000A1DE7" w:rsidP="000A1DE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sz w:val="20"/>
        </w:rPr>
        <w:t xml:space="preserve">AQUISIÇÃO DE: </w:t>
      </w:r>
      <w:r w:rsidRPr="000A1DE7">
        <w:rPr>
          <w:rFonts w:ascii="Arial" w:eastAsia="Times New Roman" w:hAnsi="Arial" w:cs="Arial"/>
          <w:b/>
          <w:bCs/>
          <w:sz w:val="20"/>
        </w:rPr>
        <w:t>MATERIAIS E EQUIPAMENTOS DE USO VETERINÁRIO</w:t>
      </w:r>
    </w:p>
    <w:p w:rsidR="000A1DE7" w:rsidRPr="00C57D99" w:rsidRDefault="000A1DE7" w:rsidP="000A1DE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1DE7" w:rsidRPr="00C57D99" w:rsidRDefault="000A1DE7" w:rsidP="000A1D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0"/>
        </w:rPr>
        <w:tab/>
      </w: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sz w:val="20"/>
        </w:rPr>
        <w:t>09</w:t>
      </w:r>
      <w:r w:rsidRPr="00502919">
        <w:rPr>
          <w:rFonts w:ascii="Arial" w:eastAsia="Times New Roman" w:hAnsi="Arial" w:cs="Arial"/>
          <w:b/>
          <w:bCs/>
          <w:sz w:val="20"/>
        </w:rPr>
        <w:t>:</w:t>
      </w:r>
      <w:r>
        <w:rPr>
          <w:rFonts w:ascii="Arial" w:eastAsia="Times New Roman" w:hAnsi="Arial" w:cs="Arial"/>
          <w:b/>
          <w:bCs/>
          <w:sz w:val="20"/>
        </w:rPr>
        <w:t>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08/06/2018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502919">
        <w:rPr>
          <w:rFonts w:ascii="Arial" w:eastAsia="Times New Roman" w:hAnsi="Arial" w:cs="Arial"/>
          <w:b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29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066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</w:t>
      </w:r>
      <w:r w:rsidRPr="000A1DE7">
        <w:rPr>
          <w:rFonts w:ascii="Arial" w:eastAsia="Times New Roman" w:hAnsi="Arial" w:cs="Arial"/>
          <w:b/>
          <w:bCs/>
          <w:sz w:val="20"/>
        </w:rPr>
        <w:t>MATERIAIS E EQUIPAMENTOS DE USO VETERINÁRIO</w:t>
      </w:r>
      <w:r w:rsidRPr="000A1DE7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  <w:r w:rsidRPr="00C57D99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0A1DE7" w:rsidRPr="000A1DE7" w:rsidTr="000A1DE7">
        <w:trPr>
          <w:tblCellSpacing w:w="0" w:type="dxa"/>
        </w:trPr>
        <w:tc>
          <w:tcPr>
            <w:tcW w:w="345" w:type="dxa"/>
            <w:vAlign w:val="center"/>
            <w:hideMark/>
          </w:tcPr>
          <w:p w:rsidR="000A1DE7" w:rsidRPr="000A1DE7" w:rsidRDefault="000A1DE7" w:rsidP="000A1D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0A1DE7" w:rsidRPr="000A1DE7" w:rsidRDefault="000A1DE7" w:rsidP="000A1D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Contratação de Empresa para Fornecimento de Materiais e Equipamentos de uso veterinário, para atender as necessidades do Consultório veterinário Municipal. </w:t>
            </w:r>
          </w:p>
        </w:tc>
        <w:tc>
          <w:tcPr>
            <w:tcW w:w="360" w:type="dxa"/>
            <w:vAlign w:val="center"/>
            <w:hideMark/>
          </w:tcPr>
          <w:p w:rsidR="000A1DE7" w:rsidRPr="000A1DE7" w:rsidRDefault="000A1DE7" w:rsidP="000A1D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A1DE7" w:rsidRPr="000A1DE7" w:rsidRDefault="000A1DE7" w:rsidP="000A1D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A1DE7" w:rsidRPr="000A1DE7" w:rsidRDefault="000A1DE7" w:rsidP="000A1DE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b/>
          <w:bCs/>
          <w:sz w:val="20"/>
        </w:rPr>
        <w:t>CREDENCIAMENTO</w:t>
      </w:r>
    </w:p>
    <w:p w:rsidR="000A1DE7" w:rsidRPr="000A1DE7" w:rsidRDefault="000A1DE7" w:rsidP="000A1DE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A1DE7" w:rsidRPr="000A1DE7" w:rsidRDefault="000A1DE7" w:rsidP="000A1D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sz w:val="20"/>
        </w:rPr>
        <w:t> </w:t>
      </w:r>
      <w:r w:rsidRPr="000A1DE7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0A1DE7" w:rsidRPr="000A1DE7" w:rsidRDefault="000A1DE7" w:rsidP="000A1D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8"/>
        <w:gridCol w:w="2156"/>
        <w:gridCol w:w="2394"/>
        <w:gridCol w:w="2652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11.395.850/0001-52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VALDEMIR PIMENTEL FRANCO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338.017.508-09 - 40293320</w:t>
            </w:r>
          </w:p>
        </w:tc>
      </w:tr>
    </w:tbl>
    <w:p w:rsidR="000A1DE7" w:rsidRPr="000A1DE7" w:rsidRDefault="000A1DE7" w:rsidP="000A1DE7">
      <w:pPr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sz w:val="20"/>
          <w:lang w:val="pt-PT"/>
        </w:rPr>
        <w:t> </w:t>
      </w:r>
      <w:r w:rsidRPr="000A1DE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A1DE7" w:rsidRPr="000A1DE7" w:rsidRDefault="000A1DE7" w:rsidP="000A1DE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0A1DE7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0A1DE7" w:rsidRPr="000A1DE7" w:rsidRDefault="000A1DE7" w:rsidP="000A1DE7">
      <w:pPr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color w:val="000000"/>
          <w:sz w:val="20"/>
        </w:rPr>
        <w:t> </w:t>
      </w:r>
    </w:p>
    <w:p w:rsidR="000A1DE7" w:rsidRPr="000A1DE7" w:rsidRDefault="000A1DE7" w:rsidP="000A1DE7">
      <w:pPr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>           Em seguida recebeu as Declaraç</w:t>
      </w:r>
      <w:r w:rsidRPr="000A1DE7">
        <w:rPr>
          <w:rFonts w:ascii="Arial" w:eastAsia="Times New Roman" w:hAnsi="Arial" w:cs="Arial"/>
          <w:color w:val="000000"/>
          <w:sz w:val="20"/>
        </w:rPr>
        <w:t>ões</w:t>
      </w:r>
      <w:r>
        <w:rPr>
          <w:rFonts w:ascii="Arial" w:eastAsia="Times New Roman" w:hAnsi="Arial" w:cs="Arial"/>
          <w:color w:val="000000"/>
          <w:sz w:val="20"/>
        </w:rPr>
        <w:t xml:space="preserve"> do Licitante de que atendem</w:t>
      </w:r>
      <w:r w:rsidRPr="000A1DE7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a Proposta e os Documentos de Habilitação, respectivamente.</w:t>
      </w:r>
    </w:p>
    <w:p w:rsidR="000A1DE7" w:rsidRPr="000A1DE7" w:rsidRDefault="000A1DE7" w:rsidP="000A1D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color w:val="000000"/>
          <w:sz w:val="20"/>
        </w:rPr>
        <w:t> </w:t>
      </w:r>
    </w:p>
    <w:p w:rsidR="000A1DE7" w:rsidRPr="000A1DE7" w:rsidRDefault="000A1DE7" w:rsidP="000A1D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0A1DE7" w:rsidRPr="000A1DE7" w:rsidRDefault="000A1DE7" w:rsidP="000A1DE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1DE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A1DE7" w:rsidRPr="000A1DE7" w:rsidRDefault="000A1DE7" w:rsidP="000A1DE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1DE7">
        <w:rPr>
          <w:rFonts w:ascii="Arial" w:eastAsia="Times New Roman" w:hAnsi="Arial" w:cs="Arial"/>
          <w:b/>
          <w:bCs/>
          <w:sz w:val="20"/>
        </w:rPr>
        <w:t>PROPOSTA</w:t>
      </w:r>
    </w:p>
    <w:p w:rsidR="000A1DE7" w:rsidRPr="000A1DE7" w:rsidRDefault="000A1DE7" w:rsidP="000A1DE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1DE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sz w:val="20"/>
        </w:rPr>
        <w:t> </w:t>
      </w:r>
      <w:r w:rsidRPr="000A1DE7">
        <w:rPr>
          <w:rFonts w:ascii="Arial" w:eastAsia="Times New Roman" w:hAnsi="Arial" w:cs="Arial"/>
          <w:b/>
          <w:bCs/>
          <w:sz w:val="20"/>
        </w:rPr>
        <w:t>Item: 1-MESA DE ATENDIMENTO VETERINARIO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4"/>
        <w:gridCol w:w="1005"/>
        <w:gridCol w:w="1707"/>
        <w:gridCol w:w="627"/>
        <w:gridCol w:w="1731"/>
        <w:gridCol w:w="1116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BRASMED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08/06/2018 - 09:19:07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2-CAMBAO COM TRAVA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818"/>
        <w:gridCol w:w="1736"/>
        <w:gridCol w:w="627"/>
        <w:gridCol w:w="1760"/>
        <w:gridCol w:w="1116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SÃO PET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R$ 390,00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08/06/2018 - 09:20:16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3-KIT PARA CASTRAÇÃO DE ANIMAIS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7"/>
        <w:gridCol w:w="1016"/>
        <w:gridCol w:w="1705"/>
        <w:gridCol w:w="627"/>
        <w:gridCol w:w="1729"/>
        <w:gridCol w:w="1116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GOLGRAN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R$ 590,00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4-MAQUINA DE TOSA DE USO PROFISSIONAL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1"/>
        <w:gridCol w:w="704"/>
        <w:gridCol w:w="1754"/>
        <w:gridCol w:w="627"/>
        <w:gridCol w:w="1778"/>
        <w:gridCol w:w="1116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OSTER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08/06/2018 - 09:21:00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lastRenderedPageBreak/>
        <w:t>Item: 5-LÂMINA PARA MÁQUINA DE TOSA NÚMERO 40.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607"/>
        <w:gridCol w:w="1769"/>
        <w:gridCol w:w="627"/>
        <w:gridCol w:w="1793"/>
        <w:gridCol w:w="1116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UAU +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08/06/2018 - 09:22:34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6-LÂMINA PARA MÁQUINA DE TOSA NÚMERO 30.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607"/>
        <w:gridCol w:w="1769"/>
        <w:gridCol w:w="627"/>
        <w:gridCol w:w="1793"/>
        <w:gridCol w:w="1116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UAU +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08/06/2018 - 09:22:56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7-CANIL DE DOIS ANIMAIS (GAIOLA)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607"/>
        <w:gridCol w:w="1769"/>
        <w:gridCol w:w="627"/>
        <w:gridCol w:w="1793"/>
        <w:gridCol w:w="1116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UAU +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R$ 2.490,00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08/06/2018 - 09:30:36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8-MESA CIRURGICA COM CALHA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4"/>
        <w:gridCol w:w="1005"/>
        <w:gridCol w:w="1707"/>
        <w:gridCol w:w="627"/>
        <w:gridCol w:w="1731"/>
        <w:gridCol w:w="1116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BRASMED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R$ 3.900,00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08/06/2018 - 09:30:48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A1DE7" w:rsidRDefault="000A1DE7" w:rsidP="000A1DE7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0A1DE7" w:rsidRPr="000A1DE7" w:rsidRDefault="000A1DE7" w:rsidP="000A1DE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1DE7">
        <w:rPr>
          <w:rFonts w:ascii="Arial" w:eastAsia="Times New Roman" w:hAnsi="Arial" w:cs="Arial"/>
          <w:b/>
          <w:bCs/>
          <w:sz w:val="20"/>
        </w:rPr>
        <w:t>FASE DE LANCES</w:t>
      </w:r>
    </w:p>
    <w:p w:rsidR="000A1DE7" w:rsidRPr="000A1DE7" w:rsidRDefault="000A1DE7" w:rsidP="000A1DE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1DE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A1DE7" w:rsidRPr="000A1DE7" w:rsidRDefault="000A1DE7" w:rsidP="000A1DE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1DE7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0A1DE7">
        <w:rPr>
          <w:rFonts w:ascii="Arial" w:eastAsia="Times New Roman" w:hAnsi="Arial" w:cs="Arial"/>
          <w:color w:val="000000"/>
          <w:sz w:val="20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  <w:r w:rsidRPr="000A1DE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sz w:val="20"/>
        </w:rPr>
        <w:t> </w:t>
      </w:r>
      <w:r w:rsidRPr="000A1DE7">
        <w:rPr>
          <w:rFonts w:ascii="Arial" w:eastAsia="Times New Roman" w:hAnsi="Arial" w:cs="Arial"/>
          <w:b/>
          <w:bCs/>
          <w:sz w:val="20"/>
        </w:rPr>
        <w:t>Item: 1 - MESA DE ATENDIMENTO VETERINARIO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A1DE7" w:rsidRPr="000A1DE7" w:rsidTr="000A1DE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DE7" w:rsidRPr="000A1DE7" w:rsidTr="000A1DE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R$ 1.260,00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08/06/2018 - 09:19:59</w:t>
            </w:r>
          </w:p>
        </w:tc>
        <w:tc>
          <w:tcPr>
            <w:tcW w:w="0" w:type="auto"/>
            <w:vAlign w:val="center"/>
            <w:hideMark/>
          </w:tcPr>
          <w:p w:rsidR="000A1DE7" w:rsidRPr="000A1DE7" w:rsidRDefault="000A1DE7" w:rsidP="000A1D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2 - CAMBAO COM TRAVA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A1DE7" w:rsidRPr="000A1DE7" w:rsidTr="000A1DE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DE7" w:rsidRPr="000A1DE7" w:rsidTr="000A1DE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08/06/2018 - 09:20:36</w:t>
            </w:r>
          </w:p>
        </w:tc>
        <w:tc>
          <w:tcPr>
            <w:tcW w:w="0" w:type="auto"/>
            <w:vAlign w:val="center"/>
            <w:hideMark/>
          </w:tcPr>
          <w:p w:rsidR="000A1DE7" w:rsidRPr="000A1DE7" w:rsidRDefault="000A1DE7" w:rsidP="000A1D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3 - KIT PARA CASTRAÇÃO DE ANIMAIS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A1DE7" w:rsidRPr="000A1DE7" w:rsidTr="000A1DE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DE7" w:rsidRPr="000A1DE7" w:rsidTr="000A1DE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R$ 550,00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08/06/2018 - 09:20:56</w:t>
            </w:r>
          </w:p>
        </w:tc>
        <w:tc>
          <w:tcPr>
            <w:tcW w:w="0" w:type="auto"/>
            <w:vAlign w:val="center"/>
            <w:hideMark/>
          </w:tcPr>
          <w:p w:rsidR="000A1DE7" w:rsidRPr="000A1DE7" w:rsidRDefault="000A1DE7" w:rsidP="000A1D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4 - MAQUINA DE TOSA DE USO PROFISSIONAL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A1DE7" w:rsidRPr="000A1DE7" w:rsidTr="000A1DE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DE7" w:rsidRPr="000A1DE7" w:rsidTr="000A1DE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08/06/2018 - 09:22:21</w:t>
            </w:r>
          </w:p>
        </w:tc>
        <w:tc>
          <w:tcPr>
            <w:tcW w:w="0" w:type="auto"/>
            <w:vAlign w:val="center"/>
            <w:hideMark/>
          </w:tcPr>
          <w:p w:rsidR="000A1DE7" w:rsidRPr="000A1DE7" w:rsidRDefault="000A1DE7" w:rsidP="000A1D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5 - LÂMINA PARA MÁQUINA DE TOSA NÚMERO 40.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A1DE7" w:rsidRPr="000A1DE7" w:rsidTr="000A1DE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DE7" w:rsidRPr="000A1DE7" w:rsidTr="000A1DE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08/06/2018 - 09:22:52</w:t>
            </w:r>
          </w:p>
        </w:tc>
        <w:tc>
          <w:tcPr>
            <w:tcW w:w="0" w:type="auto"/>
            <w:vAlign w:val="center"/>
            <w:hideMark/>
          </w:tcPr>
          <w:p w:rsidR="000A1DE7" w:rsidRPr="000A1DE7" w:rsidRDefault="000A1DE7" w:rsidP="000A1D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6 - LÂMINA PARA MÁQUINA DE TOSA NÚMERO 30.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A1DE7" w:rsidRPr="000A1DE7" w:rsidTr="000A1DE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DE7" w:rsidRPr="000A1DE7" w:rsidTr="000A1DE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lastRenderedPageBreak/>
              <w:t>EVOLUÇÃO PET COM PROD P/ BANHO E TOSA E VET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08/06/2018 - 09:23:27</w:t>
            </w:r>
          </w:p>
        </w:tc>
        <w:tc>
          <w:tcPr>
            <w:tcW w:w="0" w:type="auto"/>
            <w:vAlign w:val="center"/>
            <w:hideMark/>
          </w:tcPr>
          <w:p w:rsidR="000A1DE7" w:rsidRPr="000A1DE7" w:rsidRDefault="000A1DE7" w:rsidP="000A1D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7 - CANIL DE DOIS ANIMAIS (GAIOLA)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A1DE7" w:rsidRPr="000A1DE7" w:rsidTr="000A1DE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DE7" w:rsidRPr="000A1DE7" w:rsidTr="000A1DE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08/06/2018 - 09:30:43</w:t>
            </w:r>
          </w:p>
        </w:tc>
        <w:tc>
          <w:tcPr>
            <w:tcW w:w="0" w:type="auto"/>
            <w:vAlign w:val="center"/>
            <w:hideMark/>
          </w:tcPr>
          <w:p w:rsidR="000A1DE7" w:rsidRPr="000A1DE7" w:rsidRDefault="000A1DE7" w:rsidP="000A1D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8 - MESA CIRURGICA COM CALHA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A1DE7" w:rsidRPr="000A1DE7" w:rsidTr="000A1DE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DE7" w:rsidRPr="000A1DE7" w:rsidTr="000A1DE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R$ 3.850,00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08/06/2018 - 09:37:44</w:t>
            </w:r>
          </w:p>
        </w:tc>
        <w:tc>
          <w:tcPr>
            <w:tcW w:w="0" w:type="auto"/>
            <w:vAlign w:val="center"/>
            <w:hideMark/>
          </w:tcPr>
          <w:p w:rsidR="000A1DE7" w:rsidRPr="000A1DE7" w:rsidRDefault="000A1DE7" w:rsidP="000A1D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A1DE7" w:rsidRPr="000A1DE7" w:rsidRDefault="000A1DE7" w:rsidP="000A1DE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1DE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A1DE7" w:rsidRPr="000A1DE7" w:rsidRDefault="000A1DE7" w:rsidP="000A1DE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1DE7">
        <w:rPr>
          <w:rFonts w:ascii="Arial" w:eastAsia="Times New Roman" w:hAnsi="Arial" w:cs="Arial"/>
          <w:b/>
          <w:bCs/>
          <w:sz w:val="20"/>
        </w:rPr>
        <w:t>CLASSIFICAÇÃO</w:t>
      </w:r>
    </w:p>
    <w:p w:rsidR="000A1DE7" w:rsidRPr="000A1DE7" w:rsidRDefault="000A1DE7" w:rsidP="000A1DE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1DE7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0A1DE7" w:rsidRPr="000A1DE7" w:rsidRDefault="000A1DE7" w:rsidP="000A1DE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0A1DE7" w:rsidRPr="000A1DE7" w:rsidRDefault="000A1DE7" w:rsidP="000A1DE7">
      <w:pPr>
        <w:spacing w:line="360" w:lineRule="auto"/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 Item: 1 - MESA DE ATENDIMENTO VETERINARIO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1494"/>
        <w:gridCol w:w="1750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2 - CAMBAO COM TRAVA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4"/>
        <w:gridCol w:w="1297"/>
        <w:gridCol w:w="1789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3 - KIT PARA CASTRAÇÃO DE ANIMAIS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4"/>
        <w:gridCol w:w="1297"/>
        <w:gridCol w:w="1789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4 - MAQUINA DE TOSA DE USO PROFISSIONAL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1494"/>
        <w:gridCol w:w="1750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5 - LÂMINA PARA MÁQUINA DE TOSA NÚMERO 40.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4"/>
        <w:gridCol w:w="1297"/>
        <w:gridCol w:w="1789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6 - LÂMINA PARA MÁQUINA DE TOSA NÚMERO 30.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4"/>
        <w:gridCol w:w="1297"/>
        <w:gridCol w:w="1789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7 - CANIL DE DOIS ANIMAIS (GAIOLA)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1494"/>
        <w:gridCol w:w="1750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8 - MESA CIRURGICA COM CALHA</w:t>
      </w:r>
      <w:r w:rsidRPr="000A1DE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1494"/>
        <w:gridCol w:w="1750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R$ 3.850,00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0A1DE7" w:rsidRDefault="000A1DE7" w:rsidP="000A1DE7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0A1DE7" w:rsidRDefault="000A1DE7" w:rsidP="000A1DE7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0A1DE7">
        <w:rPr>
          <w:rFonts w:ascii="Arial" w:eastAsia="Times New Roman" w:hAnsi="Arial" w:cs="Arial"/>
          <w:b/>
          <w:bCs/>
          <w:sz w:val="20"/>
        </w:rPr>
        <w:t>NEGOCIAÇÃO</w:t>
      </w:r>
    </w:p>
    <w:p w:rsidR="000A1DE7" w:rsidRPr="000A1DE7" w:rsidRDefault="000A1DE7" w:rsidP="002B7DAE">
      <w:pPr>
        <w:spacing w:line="360" w:lineRule="auto"/>
        <w:jc w:val="both"/>
        <w:rPr>
          <w:rFonts w:ascii="Arial" w:eastAsia="Times New Roman" w:hAnsi="Arial" w:cs="Arial"/>
          <w:b/>
          <w:bCs/>
          <w:sz w:val="20"/>
        </w:rPr>
      </w:pPr>
    </w:p>
    <w:p w:rsidR="000A1DE7" w:rsidRDefault="000A1DE7" w:rsidP="002B7DAE">
      <w:pPr>
        <w:spacing w:line="36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0A1DE7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0A1DE7" w:rsidRPr="000A1DE7" w:rsidRDefault="000A1DE7" w:rsidP="000A1DE7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0A1DE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A1DE7" w:rsidRPr="000A1DE7" w:rsidRDefault="000A1DE7" w:rsidP="000A1DE7">
      <w:pPr>
        <w:rPr>
          <w:rFonts w:ascii="Arial" w:eastAsia="Times New Roman" w:hAnsi="Arial" w:cs="Arial"/>
          <w:sz w:val="18"/>
          <w:szCs w:val="18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1-MESA DE ATENDIMENTO VETERINARIO</w:t>
      </w:r>
      <w:r w:rsidRPr="000A1DE7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8"/>
        <w:gridCol w:w="1368"/>
        <w:gridCol w:w="2172"/>
        <w:gridCol w:w="972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18"/>
          <w:szCs w:val="18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2-CAMBAO COM TRAVA</w:t>
      </w:r>
      <w:r w:rsidRPr="000A1DE7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8"/>
        <w:gridCol w:w="1368"/>
        <w:gridCol w:w="2172"/>
        <w:gridCol w:w="972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18"/>
          <w:szCs w:val="18"/>
        </w:rPr>
      </w:pPr>
      <w:r w:rsidRPr="000A1DE7">
        <w:rPr>
          <w:rFonts w:ascii="Arial" w:eastAsia="Times New Roman" w:hAnsi="Arial" w:cs="Arial"/>
          <w:b/>
          <w:bCs/>
          <w:sz w:val="20"/>
        </w:rPr>
        <w:lastRenderedPageBreak/>
        <w:t>Item: 3-KIT PARA CASTRAÇÃO DE ANIMAIS</w:t>
      </w:r>
      <w:r w:rsidRPr="000A1DE7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8"/>
        <w:gridCol w:w="1368"/>
        <w:gridCol w:w="2172"/>
        <w:gridCol w:w="972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18"/>
          <w:szCs w:val="18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4-MAQUINA DE TOSA DE USO PROFISSIONAL</w:t>
      </w:r>
      <w:r w:rsidRPr="000A1DE7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8"/>
        <w:gridCol w:w="1368"/>
        <w:gridCol w:w="2172"/>
        <w:gridCol w:w="972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18"/>
          <w:szCs w:val="18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5-LÂMINA PARA MÁQUINA DE TOSA NÚMERO 40.</w:t>
      </w:r>
      <w:r w:rsidRPr="000A1DE7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8"/>
        <w:gridCol w:w="1368"/>
        <w:gridCol w:w="2172"/>
        <w:gridCol w:w="972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18"/>
          <w:szCs w:val="18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6-LÂMINA PARA MÁQUINA DE TOSA NÚMERO 30.</w:t>
      </w:r>
      <w:r w:rsidRPr="000A1DE7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8"/>
        <w:gridCol w:w="1368"/>
        <w:gridCol w:w="2172"/>
        <w:gridCol w:w="972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18"/>
          <w:szCs w:val="18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7-CANIL DE DOIS ANIMAIS (GAIOLA)</w:t>
      </w:r>
      <w:r w:rsidRPr="000A1DE7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8"/>
        <w:gridCol w:w="1368"/>
        <w:gridCol w:w="2172"/>
        <w:gridCol w:w="972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sz w:val="18"/>
          <w:szCs w:val="18"/>
        </w:rPr>
      </w:pPr>
      <w:r w:rsidRPr="000A1DE7">
        <w:rPr>
          <w:rFonts w:ascii="Arial" w:eastAsia="Times New Roman" w:hAnsi="Arial" w:cs="Arial"/>
          <w:b/>
          <w:bCs/>
          <w:sz w:val="20"/>
        </w:rPr>
        <w:t>Item: 8-MESA CIRURGICA COM CALHA</w:t>
      </w:r>
      <w:r w:rsidRPr="000A1DE7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8"/>
        <w:gridCol w:w="1368"/>
        <w:gridCol w:w="2172"/>
        <w:gridCol w:w="972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R$ 3.850,00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R$ 3.850,00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A1DE7" w:rsidRPr="000A1DE7" w:rsidRDefault="000A1DE7" w:rsidP="000A1DE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1DE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A1DE7" w:rsidRPr="000A1DE7" w:rsidRDefault="000A1DE7" w:rsidP="000A1DE7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A1DE7">
        <w:rPr>
          <w:rFonts w:ascii="Arial" w:eastAsia="Times New Roman" w:hAnsi="Arial" w:cs="Arial"/>
          <w:b/>
          <w:bCs/>
          <w:color w:val="000000"/>
          <w:sz w:val="20"/>
          <w:szCs w:val="18"/>
        </w:rPr>
        <w:t>HABILITAÇÃO</w:t>
      </w:r>
    </w:p>
    <w:p w:rsidR="000A1DE7" w:rsidRPr="000A1DE7" w:rsidRDefault="000A1DE7" w:rsidP="000A1DE7">
      <w:pPr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0A1DE7">
        <w:rPr>
          <w:rFonts w:ascii="Arial" w:eastAsia="Times New Roman" w:hAnsi="Arial" w:cs="Arial"/>
          <w:b/>
          <w:bCs/>
          <w:color w:val="000000"/>
          <w:sz w:val="20"/>
          <w:szCs w:val="18"/>
        </w:rPr>
        <w:t> </w:t>
      </w:r>
      <w:r w:rsidRPr="000A1DE7">
        <w:rPr>
          <w:rFonts w:ascii="Arial" w:eastAsia="Times New Roman" w:hAnsi="Arial" w:cs="Arial"/>
          <w:color w:val="000000"/>
          <w:sz w:val="20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0A1DE7" w:rsidRPr="000A1DE7" w:rsidRDefault="000A1DE7" w:rsidP="000A1DE7">
      <w:pPr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0A1DE7">
        <w:rPr>
          <w:rFonts w:ascii="Arial" w:eastAsia="Times New Roman" w:hAnsi="Arial" w:cs="Arial"/>
          <w:color w:val="000000"/>
          <w:sz w:val="20"/>
          <w:szCs w:val="18"/>
        </w:rPr>
        <w:t> </w:t>
      </w:r>
    </w:p>
    <w:p w:rsidR="000A1DE7" w:rsidRPr="000A1DE7" w:rsidRDefault="000A1DE7" w:rsidP="000A1DE7">
      <w:pPr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0A1DE7">
        <w:rPr>
          <w:rFonts w:ascii="Arial" w:eastAsia="Times New Roman" w:hAnsi="Arial" w:cs="Arial"/>
          <w:color w:val="000000"/>
          <w:sz w:val="20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0A1DE7" w:rsidRPr="000A1DE7" w:rsidRDefault="000A1DE7" w:rsidP="000A1DE7">
      <w:pPr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0A1DE7">
        <w:rPr>
          <w:rFonts w:ascii="Arial" w:eastAsia="Times New Roman" w:hAnsi="Arial" w:cs="Arial"/>
          <w:color w:val="000000"/>
          <w:sz w:val="20"/>
          <w:szCs w:val="18"/>
        </w:rPr>
        <w:t> </w:t>
      </w:r>
    </w:p>
    <w:p w:rsidR="000A1DE7" w:rsidRPr="000A1DE7" w:rsidRDefault="000A1DE7" w:rsidP="000A1DE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1DE7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0A1DE7" w:rsidRPr="000A1DE7" w:rsidRDefault="000A1DE7" w:rsidP="000A1DE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1DE7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0A1DE7" w:rsidRPr="000A1DE7" w:rsidRDefault="000A1DE7" w:rsidP="000A1DE7">
      <w:pPr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0A1DE7" w:rsidRPr="000A1DE7" w:rsidRDefault="000A1DE7" w:rsidP="000A1DE7">
      <w:pPr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4"/>
        <w:gridCol w:w="3569"/>
        <w:gridCol w:w="1016"/>
        <w:gridCol w:w="1549"/>
        <w:gridCol w:w="872"/>
      </w:tblGrid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1 - MESA DE ATENDIMENTO VETERINARIO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BRASMED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2 - CAMBAO COM TRAVA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SÃO PET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3 - KIT PARA CASTRAÇÃO DE ANIMAIS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GOLGRAN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4 - MAQUINA DE TOSA DE USO PROFISSIONAL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OSTER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5 - LÂMINA PARA MÁQUINA DE TOSA NÚMERO 40.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UAU +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6 - LÂMINA PARA MÁQUINA DE TOSA NÚMERO 30.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UAU +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7 - CANIL DE DOIS ANIMAIS (GAIOLA)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UAU +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0A1DE7" w:rsidRPr="000A1DE7" w:rsidTr="000A1D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8 - MESA CIRURGICA COM CALHA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BRASMED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R$ 3.850,00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A1DE7" w:rsidRPr="000A1DE7" w:rsidRDefault="000A1DE7" w:rsidP="000A1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A1DE7" w:rsidRPr="000A1DE7" w:rsidRDefault="002B7DAE" w:rsidP="002B7D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0A1DE7" w:rsidRPr="000A1DE7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0A1DE7" w:rsidRPr="000A1DE7" w:rsidRDefault="000A1DE7" w:rsidP="000A1DE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1DE7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0A1DE7" w:rsidRPr="000A1DE7" w:rsidRDefault="000A1DE7" w:rsidP="000A1DE7">
      <w:pPr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0A1DE7" w:rsidRPr="000A1DE7" w:rsidRDefault="000A1DE7" w:rsidP="000A1DE7">
      <w:pPr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color w:val="000000"/>
          <w:sz w:val="20"/>
        </w:rPr>
        <w:t> </w:t>
      </w:r>
    </w:p>
    <w:p w:rsidR="000A1DE7" w:rsidRPr="000A1DE7" w:rsidRDefault="000A1DE7" w:rsidP="000A1DE7">
      <w:pPr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0A1DE7" w:rsidRPr="000A1DE7" w:rsidRDefault="000A1DE7" w:rsidP="000A1DE7">
      <w:pPr>
        <w:rPr>
          <w:rFonts w:ascii="Times New Roman" w:eastAsia="Times New Roman" w:hAnsi="Times New Roman" w:cs="Times New Roman"/>
          <w:sz w:val="24"/>
          <w:szCs w:val="24"/>
        </w:rPr>
      </w:pPr>
      <w:r w:rsidRPr="000A1DE7">
        <w:rPr>
          <w:rFonts w:ascii="Arial" w:eastAsia="Times New Roman" w:hAnsi="Arial" w:cs="Arial"/>
          <w:color w:val="000000"/>
          <w:sz w:val="20"/>
        </w:rPr>
        <w:t> </w:t>
      </w:r>
    </w:p>
    <w:p w:rsidR="000A1DE7" w:rsidRPr="000A1DE7" w:rsidRDefault="000A1DE7" w:rsidP="000A1DE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1DE7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 </w:t>
      </w:r>
      <w:r w:rsidRPr="000A1DE7">
        <w:rPr>
          <w:rFonts w:ascii="Arial" w:eastAsia="Times New Roman" w:hAnsi="Arial" w:cs="Arial"/>
          <w:b/>
          <w:bCs/>
          <w:sz w:val="20"/>
        </w:rPr>
        <w:t>Assinam:</w:t>
      </w:r>
    </w:p>
    <w:p w:rsidR="000A1DE7" w:rsidRPr="000A1DE7" w:rsidRDefault="000A1DE7" w:rsidP="000A1DE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1DE7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A1DE7" w:rsidRPr="000A1DE7" w:rsidTr="000A1DE7">
        <w:trPr>
          <w:tblCellSpacing w:w="0" w:type="dxa"/>
        </w:trPr>
        <w:tc>
          <w:tcPr>
            <w:tcW w:w="2500" w:type="pct"/>
            <w:vAlign w:val="center"/>
            <w:hideMark/>
          </w:tcPr>
          <w:p w:rsidR="000A1DE7" w:rsidRPr="000A1DE7" w:rsidRDefault="000A1DE7" w:rsidP="000A1D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0A1DE7" w:rsidRPr="000A1DE7" w:rsidRDefault="000A1DE7" w:rsidP="000A1D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0A1DE7" w:rsidRPr="000A1DE7" w:rsidRDefault="000A1DE7" w:rsidP="000A1DE7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A1DE7" w:rsidRPr="000A1DE7" w:rsidTr="000A1DE7">
        <w:trPr>
          <w:tblCellSpacing w:w="0" w:type="dxa"/>
        </w:trPr>
        <w:tc>
          <w:tcPr>
            <w:tcW w:w="2500" w:type="pct"/>
            <w:hideMark/>
          </w:tcPr>
          <w:p w:rsidR="002B7DAE" w:rsidRDefault="002B7DAE"/>
          <w:p w:rsidR="002B7DAE" w:rsidRDefault="002B7DAE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0A1DE7" w:rsidRPr="000A1DE7" w:rsidTr="002B7DAE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VALDEMIR PIMENTEL FRANCO</w:t>
                  </w: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CPF:338.017.508-09</w:t>
                  </w: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RG:40293320</w:t>
                  </w: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Empresa: EVOLUÇÃO PET COM PROD P/ BANHO E TOSA E VET L</w:t>
                  </w: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1DE7" w:rsidRPr="000A1DE7" w:rsidRDefault="000A1DE7" w:rsidP="000A1DE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A1DE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A1DE7" w:rsidRPr="000A1DE7" w:rsidRDefault="000A1DE7" w:rsidP="000A1D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D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2B7DAE" w:rsidRDefault="002B7DAE"/>
          <w:p w:rsidR="002B7DAE" w:rsidRDefault="002B7DAE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0A1DE7" w:rsidRPr="000A1DE7" w:rsidTr="002B7DAE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2B7DAE" w:rsidRPr="000A1DE7" w:rsidRDefault="002B7DAE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2B7DAE" w:rsidRPr="000A1DE7" w:rsidRDefault="002B7DAE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0A1DE7" w:rsidRPr="000A1DE7" w:rsidRDefault="000A1DE7" w:rsidP="000A1DE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A1DE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0A1DE7" w:rsidRPr="000A1DE7" w:rsidRDefault="000A1DE7" w:rsidP="000A1DE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A1DE7" w:rsidRPr="000A1DE7" w:rsidRDefault="000A1DE7" w:rsidP="000A1D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0A1DE7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A23" w:rsidRDefault="00865A23" w:rsidP="000A1DE7">
      <w:r>
        <w:separator/>
      </w:r>
    </w:p>
  </w:endnote>
  <w:endnote w:type="continuationSeparator" w:id="0">
    <w:p w:rsidR="00865A23" w:rsidRDefault="00865A23" w:rsidP="000A1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A23" w:rsidRDefault="00865A23" w:rsidP="000A1DE7">
      <w:r>
        <w:separator/>
      </w:r>
    </w:p>
  </w:footnote>
  <w:footnote w:type="continuationSeparator" w:id="0">
    <w:p w:rsidR="00865A23" w:rsidRDefault="00865A23" w:rsidP="000A1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DE7" w:rsidRPr="000A1DE7" w:rsidRDefault="000A1DE7" w:rsidP="000A1DE7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0A1DE7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5BC7B0B5" wp14:editId="16D2EA32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A1DE7">
      <w:rPr>
        <w:rFonts w:ascii="Arial Black" w:hAnsi="Arial Black"/>
        <w:b/>
        <w:spacing w:val="20"/>
        <w:sz w:val="20"/>
      </w:rPr>
      <w:t>PREFEITURA MUNICIPAL DE CONCEIÇÃO DOS OUROS</w:t>
    </w:r>
  </w:p>
  <w:p w:rsidR="000A1DE7" w:rsidRPr="000A1DE7" w:rsidRDefault="000A1DE7" w:rsidP="000A1DE7">
    <w:pPr>
      <w:pStyle w:val="Cabealho"/>
      <w:jc w:val="center"/>
      <w:rPr>
        <w:rFonts w:ascii="Arial Black" w:hAnsi="Arial Black"/>
        <w:b/>
        <w:sz w:val="18"/>
      </w:rPr>
    </w:pPr>
    <w:r w:rsidRPr="000A1DE7">
      <w:rPr>
        <w:rFonts w:ascii="Arial Black" w:hAnsi="Arial Black"/>
        <w:b/>
        <w:sz w:val="22"/>
      </w:rPr>
      <w:t>__________________ESTADO DE MINAS GERAIS_________________</w:t>
    </w:r>
  </w:p>
  <w:p w:rsidR="000A1DE7" w:rsidRPr="000A1DE7" w:rsidRDefault="000A1DE7" w:rsidP="000A1DE7">
    <w:pPr>
      <w:pStyle w:val="Cabealho"/>
      <w:jc w:val="center"/>
      <w:rPr>
        <w:rFonts w:ascii="Arial" w:hAnsi="Arial" w:cs="Arial"/>
        <w:sz w:val="22"/>
      </w:rPr>
    </w:pPr>
    <w:r w:rsidRPr="000A1DE7">
      <w:rPr>
        <w:rFonts w:ascii="Arial" w:hAnsi="Arial" w:cs="Arial"/>
        <w:sz w:val="22"/>
      </w:rPr>
      <w:t>Praça José Maria de Souza, 01, Centro – CEP: 37.548-000 – Conceição dos Ouros - MG</w:t>
    </w:r>
  </w:p>
  <w:p w:rsidR="000A1DE7" w:rsidRPr="000A1DE7" w:rsidRDefault="000A1DE7" w:rsidP="000A1DE7">
    <w:pPr>
      <w:pStyle w:val="Cabealho"/>
      <w:jc w:val="center"/>
      <w:rPr>
        <w:rFonts w:ascii="Calibri" w:hAnsi="Calibri"/>
        <w:sz w:val="18"/>
      </w:rPr>
    </w:pPr>
    <w:r w:rsidRPr="000A1DE7">
      <w:rPr>
        <w:rFonts w:ascii="Arial" w:hAnsi="Arial" w:cs="Arial"/>
        <w:sz w:val="22"/>
      </w:rPr>
      <w:t>Tel.: (35) 3653-1220 – E-mail: prefeitura@conceicaodosouros.mg.gov.br</w:t>
    </w:r>
  </w:p>
  <w:p w:rsidR="000A1DE7" w:rsidRDefault="000A1DE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E7"/>
    <w:rsid w:val="000A1DE7"/>
    <w:rsid w:val="00171563"/>
    <w:rsid w:val="0029519E"/>
    <w:rsid w:val="002B7DAE"/>
    <w:rsid w:val="006347F4"/>
    <w:rsid w:val="00865A23"/>
    <w:rsid w:val="00AB07E8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58F3EAE-64E7-4B3A-9069-334747CC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0A1DE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0A1DE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1DE7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A1DE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1DE7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7DA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7DAE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1621</Words>
  <Characters>8755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2018-06-08T12:52:00Z</cp:lastPrinted>
  <dcterms:created xsi:type="dcterms:W3CDTF">2018-06-08T12:38:00Z</dcterms:created>
  <dcterms:modified xsi:type="dcterms:W3CDTF">2018-06-08T12:53:00Z</dcterms:modified>
</cp:coreProperties>
</file>